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DDC05" w14:textId="55901F37" w:rsidR="00326E3F" w:rsidRPr="00EF373E" w:rsidRDefault="009F10E4" w:rsidP="007A489C">
      <w:pPr>
        <w:shd w:val="clear" w:color="auto" w:fill="FFFFFF"/>
        <w:snapToGrid w:val="0"/>
        <w:spacing w:line="240" w:lineRule="atLeast"/>
        <w:ind w:left="0" w:firstLine="0"/>
        <w:jc w:val="center"/>
        <w:rPr>
          <w:rFonts w:eastAsia="標楷體"/>
          <w:b/>
          <w:bCs/>
          <w:spacing w:val="-12"/>
          <w:sz w:val="32"/>
          <w:szCs w:val="32"/>
        </w:rPr>
      </w:pPr>
      <w:bookmarkStart w:id="0" w:name="_GoBack"/>
      <w:bookmarkEnd w:id="0"/>
      <w:r w:rsidRPr="00EF373E">
        <w:rPr>
          <w:rFonts w:eastAsia="標楷體"/>
          <w:b/>
          <w:bCs/>
          <w:spacing w:val="-12"/>
          <w:sz w:val="32"/>
          <w:szCs w:val="32"/>
        </w:rPr>
        <w:t>臺北</w:t>
      </w:r>
      <w:r w:rsidR="00326E3F" w:rsidRPr="00EF373E">
        <w:rPr>
          <w:rFonts w:eastAsia="標楷體"/>
          <w:b/>
          <w:bCs/>
          <w:spacing w:val="-12"/>
          <w:sz w:val="32"/>
          <w:szCs w:val="32"/>
        </w:rPr>
        <w:t>考區</w:t>
      </w:r>
      <w:r w:rsidR="00326E3F" w:rsidRPr="00EF373E">
        <w:rPr>
          <w:rFonts w:eastAsia="標楷體"/>
          <w:b/>
          <w:bCs/>
          <w:color w:val="000000" w:themeColor="text1"/>
          <w:spacing w:val="-12"/>
          <w:sz w:val="32"/>
          <w:szCs w:val="32"/>
        </w:rPr>
        <w:t>105</w:t>
      </w:r>
      <w:r w:rsidR="00326E3F" w:rsidRPr="00EF373E">
        <w:rPr>
          <w:rFonts w:eastAsia="標楷體"/>
          <w:b/>
          <w:bCs/>
          <w:spacing w:val="-12"/>
          <w:sz w:val="32"/>
          <w:szCs w:val="32"/>
        </w:rPr>
        <w:t>年國中教育會考身心障礙及重大傷病考生</w:t>
      </w:r>
    </w:p>
    <w:p w14:paraId="58DE91A5" w14:textId="77777777" w:rsidR="00326E3F" w:rsidRPr="00EF373E" w:rsidRDefault="00326E3F" w:rsidP="007A489C">
      <w:pPr>
        <w:shd w:val="clear" w:color="auto" w:fill="FFFFFF"/>
        <w:snapToGrid w:val="0"/>
        <w:spacing w:line="240" w:lineRule="atLeast"/>
        <w:ind w:left="0" w:firstLine="0"/>
        <w:jc w:val="center"/>
        <w:rPr>
          <w:rFonts w:eastAsia="標楷體"/>
          <w:b/>
          <w:bCs/>
          <w:spacing w:val="-12"/>
          <w:sz w:val="30"/>
          <w:szCs w:val="30"/>
        </w:rPr>
      </w:pPr>
      <w:r w:rsidRPr="00EF373E">
        <w:rPr>
          <w:rFonts w:eastAsia="標楷體"/>
          <w:b/>
          <w:bCs/>
          <w:spacing w:val="-12"/>
          <w:sz w:val="32"/>
          <w:szCs w:val="32"/>
        </w:rPr>
        <w:t>應考服務申請表</w:t>
      </w:r>
    </w:p>
    <w:p w14:paraId="6D863B15" w14:textId="4AE60978" w:rsidR="00326E3F" w:rsidRPr="00EF373E" w:rsidRDefault="00326E3F" w:rsidP="007A489C">
      <w:pPr>
        <w:shd w:val="clear" w:color="auto" w:fill="FFFFFF"/>
        <w:snapToGrid w:val="0"/>
        <w:spacing w:line="240" w:lineRule="atLeast"/>
        <w:ind w:left="0" w:firstLine="0"/>
        <w:jc w:val="center"/>
        <w:rPr>
          <w:rFonts w:eastAsia="標楷體"/>
          <w:spacing w:val="-12"/>
        </w:rPr>
      </w:pPr>
      <w:r w:rsidRPr="00EF373E">
        <w:rPr>
          <w:rFonts w:eastAsia="標楷體"/>
          <w:b/>
          <w:bCs/>
          <w:spacing w:val="-12"/>
          <w:sz w:val="30"/>
          <w:szCs w:val="30"/>
        </w:rPr>
        <w:t xml:space="preserve">                   </w:t>
      </w:r>
      <w:r w:rsidR="009F10E4" w:rsidRPr="00EF373E">
        <w:rPr>
          <w:rFonts w:eastAsia="標楷體"/>
          <w:b/>
          <w:bCs/>
          <w:spacing w:val="-12"/>
          <w:sz w:val="30"/>
          <w:szCs w:val="30"/>
        </w:rPr>
        <w:t xml:space="preserve">                         </w:t>
      </w:r>
      <w:r w:rsidRPr="00EF373E">
        <w:rPr>
          <w:rFonts w:eastAsia="標楷體"/>
          <w:b/>
          <w:bCs/>
          <w:spacing w:val="-12"/>
          <w:sz w:val="30"/>
          <w:szCs w:val="30"/>
        </w:rPr>
        <w:t xml:space="preserve">        </w:t>
      </w:r>
      <w:r w:rsidRPr="00EF373E">
        <w:rPr>
          <w:rFonts w:eastAsia="標楷體"/>
          <w:spacing w:val="-12"/>
        </w:rPr>
        <w:t>第</w:t>
      </w:r>
      <w:r w:rsidRPr="00EF373E">
        <w:rPr>
          <w:rFonts w:eastAsia="標楷體"/>
          <w:spacing w:val="-12"/>
        </w:rPr>
        <w:t>1</w:t>
      </w:r>
      <w:r w:rsidRPr="00EF373E">
        <w:rPr>
          <w:rFonts w:eastAsia="標楷體"/>
          <w:spacing w:val="-12"/>
        </w:rPr>
        <w:t>頁（共</w:t>
      </w:r>
      <w:r w:rsidRPr="00EF373E">
        <w:rPr>
          <w:rFonts w:eastAsia="標楷體"/>
          <w:spacing w:val="-12"/>
        </w:rPr>
        <w:t>2</w:t>
      </w:r>
      <w:r w:rsidRPr="00EF373E">
        <w:rPr>
          <w:rFonts w:eastAsia="標楷體"/>
          <w:spacing w:val="-12"/>
        </w:rPr>
        <w:t>頁）</w:t>
      </w:r>
    </w:p>
    <w:tbl>
      <w:tblPr>
        <w:tblW w:w="88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541"/>
        <w:gridCol w:w="465"/>
        <w:gridCol w:w="283"/>
        <w:gridCol w:w="284"/>
        <w:gridCol w:w="43"/>
        <w:gridCol w:w="240"/>
        <w:gridCol w:w="284"/>
        <w:gridCol w:w="76"/>
        <w:gridCol w:w="77"/>
        <w:gridCol w:w="44"/>
        <w:gridCol w:w="86"/>
        <w:gridCol w:w="284"/>
        <w:gridCol w:w="169"/>
        <w:gridCol w:w="114"/>
        <w:gridCol w:w="284"/>
        <w:gridCol w:w="283"/>
        <w:gridCol w:w="284"/>
        <w:gridCol w:w="654"/>
        <w:gridCol w:w="62"/>
        <w:gridCol w:w="559"/>
        <w:gridCol w:w="1416"/>
        <w:gridCol w:w="1701"/>
      </w:tblGrid>
      <w:tr w:rsidR="00EA52FD" w:rsidRPr="00EF373E" w14:paraId="31FFD5EE" w14:textId="77777777" w:rsidTr="00EA52FD">
        <w:trPr>
          <w:cantSplit/>
          <w:trHeight w:val="463"/>
        </w:trPr>
        <w:tc>
          <w:tcPr>
            <w:tcW w:w="582" w:type="dxa"/>
            <w:vAlign w:val="center"/>
          </w:tcPr>
          <w:p w14:paraId="71CB41A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2293" w:type="dxa"/>
            <w:gridSpan w:val="9"/>
            <w:vAlign w:val="center"/>
          </w:tcPr>
          <w:p w14:paraId="1DA1C988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vAlign w:val="center"/>
          </w:tcPr>
          <w:p w14:paraId="62BD2C9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965" w:type="dxa"/>
            <w:gridSpan w:val="4"/>
            <w:vAlign w:val="center"/>
          </w:tcPr>
          <w:p w14:paraId="0E65647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男</w:t>
            </w:r>
          </w:p>
          <w:p w14:paraId="62CB21FC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女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5E39FB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出生日期</w:t>
            </w:r>
          </w:p>
        </w:tc>
        <w:tc>
          <w:tcPr>
            <w:tcW w:w="1416" w:type="dxa"/>
            <w:vMerge w:val="restart"/>
            <w:vAlign w:val="center"/>
          </w:tcPr>
          <w:p w14:paraId="2872B07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righ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年</w:t>
            </w:r>
            <w:r w:rsidRPr="00EF373E">
              <w:rPr>
                <w:rFonts w:eastAsia="標楷體"/>
                <w:sz w:val="20"/>
                <w:szCs w:val="20"/>
              </w:rPr>
              <w:t xml:space="preserve">    </w:t>
            </w:r>
            <w:r w:rsidRPr="00EF373E">
              <w:rPr>
                <w:rFonts w:eastAsia="標楷體"/>
                <w:sz w:val="20"/>
                <w:szCs w:val="20"/>
              </w:rPr>
              <w:t>月</w:t>
            </w:r>
            <w:r w:rsidRPr="00EF373E">
              <w:rPr>
                <w:rFonts w:eastAsia="標楷體"/>
                <w:sz w:val="20"/>
                <w:szCs w:val="20"/>
              </w:rPr>
              <w:t xml:space="preserve">   </w:t>
            </w:r>
            <w:r w:rsidRPr="00EF373E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14:paraId="52E839D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color w:val="000000" w:themeColor="text1"/>
                <w:sz w:val="20"/>
                <w:szCs w:val="20"/>
              </w:rPr>
              <w:t>104</w:t>
            </w:r>
            <w:r w:rsidRPr="00EF373E">
              <w:rPr>
                <w:rFonts w:eastAsia="標楷體"/>
                <w:sz w:val="20"/>
                <w:szCs w:val="20"/>
              </w:rPr>
              <w:t>年</w:t>
            </w:r>
            <w:r w:rsidRPr="00EF373E">
              <w:rPr>
                <w:rFonts w:eastAsia="標楷體"/>
                <w:sz w:val="20"/>
                <w:szCs w:val="20"/>
              </w:rPr>
              <w:t>11</w:t>
            </w:r>
            <w:r w:rsidRPr="00EF373E">
              <w:rPr>
                <w:rFonts w:eastAsia="標楷體"/>
                <w:sz w:val="20"/>
                <w:szCs w:val="20"/>
              </w:rPr>
              <w:t>月（含）以後拍攝，以正面頭部及肩膀頂端五官近拍清晰脫帽光面淺背景彩色</w:t>
            </w:r>
            <w:r w:rsidRPr="00EF373E">
              <w:rPr>
                <w:rFonts w:eastAsia="標楷體"/>
                <w:sz w:val="20"/>
                <w:szCs w:val="20"/>
              </w:rPr>
              <w:t>2</w:t>
            </w:r>
            <w:r w:rsidRPr="00EF373E">
              <w:rPr>
                <w:rFonts w:eastAsia="標楷體"/>
                <w:sz w:val="20"/>
                <w:szCs w:val="20"/>
              </w:rPr>
              <w:t>吋相片</w:t>
            </w:r>
            <w:r w:rsidRPr="00EF373E">
              <w:rPr>
                <w:rFonts w:eastAsia="標楷體"/>
                <w:sz w:val="20"/>
                <w:szCs w:val="20"/>
              </w:rPr>
              <w:t>1</w:t>
            </w:r>
            <w:r w:rsidRPr="00EF373E">
              <w:rPr>
                <w:rFonts w:eastAsia="標楷體"/>
                <w:sz w:val="20"/>
                <w:szCs w:val="20"/>
              </w:rPr>
              <w:t>張</w:t>
            </w:r>
          </w:p>
        </w:tc>
      </w:tr>
      <w:tr w:rsidR="00EA52FD" w:rsidRPr="00EF373E" w14:paraId="35258829" w14:textId="77777777" w:rsidTr="00EA52FD">
        <w:trPr>
          <w:cantSplit/>
          <w:trHeight w:val="465"/>
        </w:trPr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14:paraId="3EBEE9B9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身分證統一編號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192504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ADD6E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195A1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A1205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6234C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F45E1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89A3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BFE7E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31235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0624F1C9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525C5C33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3C49E28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83176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72639C3C" w14:textId="77777777" w:rsidTr="00EA52FD">
        <w:trPr>
          <w:cantSplit/>
          <w:trHeight w:val="310"/>
        </w:trPr>
        <w:tc>
          <w:tcPr>
            <w:tcW w:w="582" w:type="dxa"/>
            <w:vMerge w:val="restart"/>
            <w:vAlign w:val="center"/>
          </w:tcPr>
          <w:p w14:paraId="7BE55A24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通</w:t>
            </w:r>
          </w:p>
          <w:p w14:paraId="28C021B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訊</w:t>
            </w:r>
          </w:p>
          <w:p w14:paraId="6DD9850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處</w:t>
            </w:r>
          </w:p>
        </w:tc>
        <w:tc>
          <w:tcPr>
            <w:tcW w:w="3841" w:type="dxa"/>
            <w:gridSpan w:val="17"/>
            <w:vMerge w:val="restart"/>
            <w:vAlign w:val="center"/>
          </w:tcPr>
          <w:p w14:paraId="4CD03AF3" w14:textId="77777777" w:rsidR="00EA52FD" w:rsidRPr="00EF373E" w:rsidRDefault="00EA52FD" w:rsidP="00AE3791">
            <w:pPr>
              <w:snapToGrid w:val="0"/>
              <w:spacing w:line="240" w:lineRule="atLeast"/>
              <w:ind w:left="0" w:firstLineChars="350" w:firstLine="7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縣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</w:t>
            </w:r>
            <w:r w:rsidRPr="00EF373E">
              <w:rPr>
                <w:rFonts w:eastAsia="標楷體"/>
                <w:sz w:val="20"/>
                <w:szCs w:val="20"/>
              </w:rPr>
              <w:t>鄉鎮</w:t>
            </w:r>
            <w:r w:rsidRPr="00EF373E">
              <w:rPr>
                <w:rFonts w:eastAsia="標楷體"/>
                <w:sz w:val="20"/>
                <w:szCs w:val="20"/>
              </w:rPr>
              <w:t xml:space="preserve">      </w:t>
            </w:r>
            <w:r w:rsidRPr="00EF373E">
              <w:rPr>
                <w:rFonts w:eastAsia="標楷體"/>
                <w:sz w:val="20"/>
                <w:szCs w:val="20"/>
              </w:rPr>
              <w:t>村</w:t>
            </w:r>
          </w:p>
          <w:p w14:paraId="6B72501F" w14:textId="77777777" w:rsidR="00EA52FD" w:rsidRPr="00EF373E" w:rsidRDefault="00EA52FD" w:rsidP="00AE3791">
            <w:pPr>
              <w:snapToGrid w:val="0"/>
              <w:spacing w:afterLines="50" w:after="180" w:line="240" w:lineRule="atLeast"/>
              <w:ind w:left="0" w:firstLineChars="50" w:firstLine="1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  </w:t>
            </w:r>
            <w:r w:rsidRPr="00EF373E">
              <w:rPr>
                <w:rFonts w:eastAsia="標楷體"/>
                <w:sz w:val="20"/>
                <w:szCs w:val="20"/>
              </w:rPr>
              <w:t>市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</w:t>
            </w:r>
            <w:r w:rsidRPr="00EF373E">
              <w:rPr>
                <w:rFonts w:eastAsia="標楷體"/>
                <w:sz w:val="20"/>
                <w:szCs w:val="20"/>
              </w:rPr>
              <w:t>市區</w:t>
            </w:r>
            <w:r w:rsidRPr="00EF373E">
              <w:rPr>
                <w:rFonts w:eastAsia="標楷體"/>
                <w:sz w:val="20"/>
                <w:szCs w:val="20"/>
              </w:rPr>
              <w:t xml:space="preserve">      </w:t>
            </w:r>
            <w:r w:rsidRPr="00EF373E">
              <w:rPr>
                <w:rFonts w:eastAsia="標楷體"/>
                <w:sz w:val="20"/>
                <w:szCs w:val="20"/>
              </w:rPr>
              <w:t>里</w:t>
            </w:r>
            <w:r w:rsidRPr="00EF373E">
              <w:rPr>
                <w:rFonts w:eastAsia="標楷體"/>
                <w:sz w:val="20"/>
                <w:szCs w:val="20"/>
              </w:rPr>
              <w:t xml:space="preserve">    </w:t>
            </w:r>
            <w:r w:rsidRPr="00EF373E">
              <w:rPr>
                <w:rFonts w:eastAsia="標楷體"/>
                <w:sz w:val="20"/>
                <w:szCs w:val="20"/>
              </w:rPr>
              <w:t>鄰</w:t>
            </w:r>
          </w:p>
          <w:p w14:paraId="1B7898EB" w14:textId="77777777" w:rsidR="00EA52FD" w:rsidRPr="00EF373E" w:rsidRDefault="00EA52FD" w:rsidP="00AE3791">
            <w:pPr>
              <w:snapToGrid w:val="0"/>
              <w:spacing w:line="240" w:lineRule="atLeast"/>
              <w:ind w:left="0" w:firstLineChars="350" w:firstLine="7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</w:t>
            </w:r>
            <w:r w:rsidRPr="00EF373E">
              <w:rPr>
                <w:rFonts w:eastAsia="標楷體"/>
                <w:sz w:val="20"/>
                <w:szCs w:val="20"/>
              </w:rPr>
              <w:t>路</w:t>
            </w:r>
            <w:r w:rsidRPr="00EF373E">
              <w:rPr>
                <w:rFonts w:eastAsia="標楷體"/>
                <w:sz w:val="20"/>
                <w:szCs w:val="20"/>
              </w:rPr>
              <w:t xml:space="preserve">     </w:t>
            </w:r>
            <w:r w:rsidRPr="00EF373E">
              <w:rPr>
                <w:rFonts w:eastAsia="標楷體"/>
                <w:sz w:val="20"/>
                <w:szCs w:val="20"/>
              </w:rPr>
              <w:t>巷</w:t>
            </w:r>
          </w:p>
          <w:p w14:paraId="7C8F3952" w14:textId="77777777" w:rsidR="00EA52FD" w:rsidRPr="00EF373E" w:rsidRDefault="00EA52FD" w:rsidP="00AE3791">
            <w:pPr>
              <w:snapToGrid w:val="0"/>
              <w:spacing w:afterLines="50" w:after="180" w:line="240" w:lineRule="atLeast"/>
              <w:ind w:left="0" w:firstLineChars="50" w:firstLine="1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      </w:t>
            </w:r>
            <w:r w:rsidRPr="00EF373E">
              <w:rPr>
                <w:rFonts w:eastAsia="標楷體"/>
                <w:sz w:val="20"/>
                <w:szCs w:val="20"/>
              </w:rPr>
              <w:t>街</w:t>
            </w:r>
            <w:r w:rsidRPr="00EF373E">
              <w:rPr>
                <w:rFonts w:eastAsia="標楷體"/>
                <w:sz w:val="20"/>
                <w:szCs w:val="20"/>
              </w:rPr>
              <w:t xml:space="preserve">     </w:t>
            </w:r>
            <w:r w:rsidRPr="00EF373E">
              <w:rPr>
                <w:rFonts w:eastAsia="標楷體"/>
                <w:sz w:val="20"/>
                <w:szCs w:val="20"/>
              </w:rPr>
              <w:t>段</w:t>
            </w:r>
            <w:r w:rsidRPr="00EF373E">
              <w:rPr>
                <w:rFonts w:eastAsia="標楷體"/>
                <w:sz w:val="20"/>
                <w:szCs w:val="20"/>
              </w:rPr>
              <w:t xml:space="preserve">     </w:t>
            </w:r>
            <w:r w:rsidRPr="00EF373E">
              <w:rPr>
                <w:rFonts w:eastAsia="標楷體"/>
                <w:sz w:val="20"/>
                <w:szCs w:val="20"/>
              </w:rPr>
              <w:t>弄</w:t>
            </w:r>
            <w:r w:rsidRPr="00EF373E">
              <w:rPr>
                <w:rFonts w:eastAsia="標楷體"/>
                <w:sz w:val="20"/>
                <w:szCs w:val="20"/>
              </w:rPr>
              <w:t xml:space="preserve">      </w:t>
            </w:r>
            <w:r w:rsidRPr="00EF373E">
              <w:rPr>
                <w:rFonts w:eastAsia="標楷體"/>
                <w:sz w:val="20"/>
                <w:szCs w:val="20"/>
              </w:rPr>
              <w:t>號</w:t>
            </w:r>
          </w:p>
          <w:p w14:paraId="1D9709B5" w14:textId="77777777" w:rsidR="00EA52FD" w:rsidRPr="00EF373E" w:rsidRDefault="00EA52FD" w:rsidP="00AE3791">
            <w:pPr>
              <w:snapToGrid w:val="0"/>
              <w:spacing w:line="240" w:lineRule="atLeast"/>
              <w:ind w:left="0" w:firstLineChars="50" w:firstLine="1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      </w:t>
            </w:r>
            <w:r w:rsidRPr="00EF373E">
              <w:rPr>
                <w:rFonts w:eastAsia="標楷體"/>
                <w:sz w:val="20"/>
                <w:szCs w:val="20"/>
              </w:rPr>
              <w:t>樓之</w:t>
            </w:r>
            <w:r w:rsidRPr="00EF373E"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654" w:type="dxa"/>
            <w:vAlign w:val="center"/>
          </w:tcPr>
          <w:p w14:paraId="465C359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2037" w:type="dxa"/>
            <w:gridSpan w:val="3"/>
            <w:vAlign w:val="center"/>
          </w:tcPr>
          <w:p w14:paraId="5A812E69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（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28DE475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7209BD40" w14:textId="77777777" w:rsidTr="00EA52FD">
        <w:trPr>
          <w:cantSplit/>
          <w:trHeight w:val="350"/>
        </w:trPr>
        <w:tc>
          <w:tcPr>
            <w:tcW w:w="582" w:type="dxa"/>
            <w:vMerge/>
            <w:vAlign w:val="center"/>
          </w:tcPr>
          <w:p w14:paraId="726D9C8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41" w:type="dxa"/>
            <w:gridSpan w:val="17"/>
            <w:vMerge/>
            <w:vAlign w:val="center"/>
          </w:tcPr>
          <w:p w14:paraId="721A2B06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0F1727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緊急聯絡人</w:t>
            </w:r>
          </w:p>
        </w:tc>
        <w:tc>
          <w:tcPr>
            <w:tcW w:w="1416" w:type="dxa"/>
            <w:vAlign w:val="center"/>
          </w:tcPr>
          <w:p w14:paraId="79C272E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C0445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74AC6F47" w14:textId="77777777" w:rsidTr="00EA52FD">
        <w:trPr>
          <w:cantSplit/>
          <w:trHeight w:val="320"/>
        </w:trPr>
        <w:tc>
          <w:tcPr>
            <w:tcW w:w="582" w:type="dxa"/>
            <w:vMerge/>
            <w:vAlign w:val="center"/>
          </w:tcPr>
          <w:p w14:paraId="7AAE3AAE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41" w:type="dxa"/>
            <w:gridSpan w:val="17"/>
            <w:vMerge/>
            <w:vAlign w:val="center"/>
          </w:tcPr>
          <w:p w14:paraId="090E1DE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D9EB22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聯絡電話</w:t>
            </w:r>
          </w:p>
        </w:tc>
        <w:tc>
          <w:tcPr>
            <w:tcW w:w="1416" w:type="dxa"/>
            <w:vAlign w:val="center"/>
          </w:tcPr>
          <w:p w14:paraId="4C26B1E8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383DC7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6E717A63" w14:textId="77777777" w:rsidTr="00EA52FD">
        <w:trPr>
          <w:cantSplit/>
          <w:trHeight w:val="315"/>
        </w:trPr>
        <w:tc>
          <w:tcPr>
            <w:tcW w:w="582" w:type="dxa"/>
            <w:vMerge/>
            <w:vAlign w:val="center"/>
          </w:tcPr>
          <w:p w14:paraId="1635F8A6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41" w:type="dxa"/>
            <w:gridSpan w:val="17"/>
            <w:vMerge/>
            <w:vAlign w:val="center"/>
          </w:tcPr>
          <w:p w14:paraId="2F90A38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ADEB78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行動電話</w:t>
            </w:r>
          </w:p>
        </w:tc>
        <w:tc>
          <w:tcPr>
            <w:tcW w:w="1416" w:type="dxa"/>
            <w:vAlign w:val="center"/>
          </w:tcPr>
          <w:p w14:paraId="2D3494E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426033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53C2FFBC" w14:textId="77777777" w:rsidTr="00EA52FD">
        <w:trPr>
          <w:cantSplit/>
          <w:trHeight w:val="540"/>
        </w:trPr>
        <w:tc>
          <w:tcPr>
            <w:tcW w:w="582" w:type="dxa"/>
            <w:vMerge w:val="restart"/>
            <w:vAlign w:val="center"/>
          </w:tcPr>
          <w:p w14:paraId="12711D7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畢</w:t>
            </w:r>
          </w:p>
          <w:p w14:paraId="1883BDC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(</w:t>
            </w:r>
            <w:r w:rsidRPr="00EF373E">
              <w:rPr>
                <w:rFonts w:eastAsia="標楷體"/>
                <w:sz w:val="20"/>
                <w:szCs w:val="20"/>
              </w:rPr>
              <w:t>結</w:t>
            </w:r>
            <w:r w:rsidRPr="00EF373E">
              <w:rPr>
                <w:rFonts w:eastAsia="標楷體"/>
                <w:sz w:val="20"/>
                <w:szCs w:val="20"/>
              </w:rPr>
              <w:t>)</w:t>
            </w:r>
          </w:p>
          <w:p w14:paraId="1114AF46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業</w:t>
            </w:r>
          </w:p>
          <w:p w14:paraId="6194CF71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學</w:t>
            </w:r>
          </w:p>
          <w:p w14:paraId="24E7190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校</w:t>
            </w:r>
          </w:p>
        </w:tc>
        <w:tc>
          <w:tcPr>
            <w:tcW w:w="1616" w:type="dxa"/>
            <w:gridSpan w:val="5"/>
            <w:vMerge w:val="restart"/>
            <w:vAlign w:val="center"/>
          </w:tcPr>
          <w:p w14:paraId="50B85931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_________</w:t>
            </w:r>
            <w:r w:rsidRPr="00EF373E">
              <w:rPr>
                <w:rFonts w:eastAsia="標楷體"/>
                <w:sz w:val="20"/>
                <w:szCs w:val="20"/>
              </w:rPr>
              <w:t>縣（市）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___________</w:t>
            </w:r>
            <w:r w:rsidRPr="00EF373E">
              <w:rPr>
                <w:rFonts w:eastAsia="標楷體"/>
                <w:sz w:val="20"/>
                <w:szCs w:val="20"/>
              </w:rPr>
              <w:t>國中（</w:t>
            </w:r>
            <w:r w:rsidRPr="00EF373E">
              <w:rPr>
                <w:rFonts w:eastAsia="標楷體"/>
                <w:sz w:val="20"/>
                <w:szCs w:val="20"/>
              </w:rPr>
              <w:t>_________</w:t>
            </w:r>
            <w:r w:rsidRPr="00EF373E">
              <w:rPr>
                <w:rFonts w:eastAsia="標楷體"/>
                <w:sz w:val="20"/>
                <w:szCs w:val="20"/>
              </w:rPr>
              <w:t>高中附設國中）</w:t>
            </w:r>
          </w:p>
        </w:tc>
        <w:tc>
          <w:tcPr>
            <w:tcW w:w="600" w:type="dxa"/>
            <w:gridSpan w:val="3"/>
            <w:vMerge w:val="restart"/>
            <w:vAlign w:val="center"/>
          </w:tcPr>
          <w:p w14:paraId="4B428E5B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畢</w:t>
            </w:r>
          </w:p>
          <w:p w14:paraId="535C25EE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EF373E">
              <w:rPr>
                <w:rFonts w:eastAsia="標楷體"/>
                <w:spacing w:val="-20"/>
                <w:sz w:val="20"/>
                <w:szCs w:val="20"/>
              </w:rPr>
              <w:t>（結）</w:t>
            </w:r>
          </w:p>
          <w:p w14:paraId="1127F26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業</w:t>
            </w:r>
          </w:p>
          <w:p w14:paraId="448A41B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1625" w:type="dxa"/>
            <w:gridSpan w:val="9"/>
            <w:vMerge w:val="restart"/>
            <w:vAlign w:val="center"/>
          </w:tcPr>
          <w:p w14:paraId="0706DD99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    </w:t>
            </w:r>
            <w:r w:rsidRPr="00EF373E">
              <w:rPr>
                <w:rFonts w:eastAsia="標楷體"/>
                <w:sz w:val="20"/>
                <w:szCs w:val="20"/>
              </w:rPr>
              <w:t>畢</w:t>
            </w:r>
          </w:p>
          <w:p w14:paraId="2D6FF633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民國</w:t>
            </w:r>
            <w:r w:rsidRPr="00EF373E">
              <w:rPr>
                <w:rFonts w:eastAsia="標楷體"/>
                <w:sz w:val="20"/>
                <w:szCs w:val="20"/>
              </w:rPr>
              <w:t>_____</w:t>
            </w:r>
            <w:r w:rsidRPr="00EF373E">
              <w:rPr>
                <w:rFonts w:eastAsia="標楷體"/>
                <w:sz w:val="20"/>
                <w:szCs w:val="20"/>
              </w:rPr>
              <w:t>年　業</w:t>
            </w:r>
          </w:p>
          <w:p w14:paraId="3B44BE2C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     </w:t>
            </w:r>
            <w:r w:rsidRPr="00EF373E">
              <w:rPr>
                <w:rFonts w:eastAsia="標楷體"/>
                <w:sz w:val="20"/>
                <w:szCs w:val="20"/>
              </w:rPr>
              <w:t>結</w:t>
            </w:r>
          </w:p>
        </w:tc>
        <w:tc>
          <w:tcPr>
            <w:tcW w:w="716" w:type="dxa"/>
            <w:gridSpan w:val="2"/>
            <w:vMerge w:val="restart"/>
            <w:vAlign w:val="center"/>
          </w:tcPr>
          <w:p w14:paraId="574067F0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16"/>
                <w:szCs w:val="16"/>
              </w:rPr>
            </w:pPr>
            <w:r w:rsidRPr="00EF373E">
              <w:rPr>
                <w:rFonts w:eastAsia="標楷體"/>
                <w:sz w:val="16"/>
                <w:szCs w:val="16"/>
              </w:rPr>
              <w:t>導師、特教老師或輔導老師</w:t>
            </w:r>
          </w:p>
        </w:tc>
        <w:tc>
          <w:tcPr>
            <w:tcW w:w="559" w:type="dxa"/>
            <w:vAlign w:val="center"/>
          </w:tcPr>
          <w:p w14:paraId="5CE046B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3117" w:type="dxa"/>
            <w:gridSpan w:val="2"/>
            <w:vAlign w:val="center"/>
          </w:tcPr>
          <w:p w14:paraId="2306B7B9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A52FD" w:rsidRPr="00EF373E" w14:paraId="6CAF923E" w14:textId="77777777" w:rsidTr="00EA52FD">
        <w:trPr>
          <w:cantSplit/>
          <w:trHeight w:val="598"/>
        </w:trPr>
        <w:tc>
          <w:tcPr>
            <w:tcW w:w="582" w:type="dxa"/>
            <w:vMerge/>
            <w:vAlign w:val="center"/>
          </w:tcPr>
          <w:p w14:paraId="7AD9ACBB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14:paraId="0BC46F2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14:paraId="09EA0B42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5" w:type="dxa"/>
            <w:gridSpan w:val="9"/>
            <w:vMerge/>
            <w:vAlign w:val="center"/>
          </w:tcPr>
          <w:p w14:paraId="72BEAAC1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14:paraId="17A9AEC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14:paraId="63A26A6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distribute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3117" w:type="dxa"/>
            <w:gridSpan w:val="2"/>
            <w:vAlign w:val="center"/>
          </w:tcPr>
          <w:p w14:paraId="68D892A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學校電話：</w:t>
            </w:r>
          </w:p>
          <w:p w14:paraId="5780364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行動電話：</w:t>
            </w:r>
          </w:p>
        </w:tc>
      </w:tr>
      <w:tr w:rsidR="00EA52FD" w:rsidRPr="00EF373E" w14:paraId="04F17BFD" w14:textId="77777777" w:rsidTr="00EA52FD">
        <w:trPr>
          <w:cantSplit/>
          <w:trHeight w:val="934"/>
        </w:trPr>
        <w:tc>
          <w:tcPr>
            <w:tcW w:w="582" w:type="dxa"/>
            <w:vAlign w:val="center"/>
          </w:tcPr>
          <w:p w14:paraId="268A3ACD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障</w:t>
            </w:r>
          </w:p>
          <w:p w14:paraId="1FFEA211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礙</w:t>
            </w:r>
          </w:p>
          <w:p w14:paraId="069C269E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類</w:t>
            </w:r>
          </w:p>
          <w:p w14:paraId="2F8236F8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別</w:t>
            </w:r>
          </w:p>
        </w:tc>
        <w:tc>
          <w:tcPr>
            <w:tcW w:w="8233" w:type="dxa"/>
            <w:gridSpan w:val="22"/>
            <w:vAlign w:val="center"/>
          </w:tcPr>
          <w:p w14:paraId="31838B15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智能障礙</w:t>
            </w:r>
          </w:p>
          <w:p w14:paraId="1E7B66F1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視覺障礙（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全盲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弱視）</w:t>
            </w:r>
          </w:p>
          <w:p w14:paraId="7F28FBDF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聽覺障礙（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左耳：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重度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中度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輕微。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右耳：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重度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中度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輕微）</w:t>
            </w:r>
          </w:p>
          <w:p w14:paraId="62538F6C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語言障礙</w:t>
            </w:r>
          </w:p>
          <w:p w14:paraId="3AB2145A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肢體障礙（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上肢障礙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下肢障礙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其他</w:t>
            </w:r>
            <w:r w:rsidRPr="00EF373E">
              <w:rPr>
                <w:rFonts w:eastAsia="標楷體"/>
                <w:sz w:val="20"/>
                <w:szCs w:val="20"/>
              </w:rPr>
              <w:t xml:space="preserve">________________________ 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5CC38CAC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腦性麻痺</w:t>
            </w:r>
          </w:p>
          <w:p w14:paraId="54F8835E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身體病弱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</w:t>
            </w:r>
          </w:p>
          <w:p w14:paraId="5CD481AB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情緒行為障礙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</w:t>
            </w:r>
          </w:p>
          <w:p w14:paraId="5F7F52C3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學習障礙</w:t>
            </w:r>
          </w:p>
          <w:p w14:paraId="3296F448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多重障礙（請略加敘述障礙類別</w:t>
            </w:r>
            <w:r w:rsidRPr="00EF373E">
              <w:rPr>
                <w:rFonts w:eastAsia="標楷體"/>
                <w:sz w:val="20"/>
                <w:szCs w:val="20"/>
              </w:rPr>
              <w:t xml:space="preserve">_____________________________________________ 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64264825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自閉症</w:t>
            </w:r>
          </w:p>
          <w:p w14:paraId="2BAA930D" w14:textId="77777777" w:rsidR="00EA52FD" w:rsidRPr="00EF373E" w:rsidRDefault="00EA52FD" w:rsidP="00AE3791">
            <w:pPr>
              <w:snapToGrid w:val="0"/>
              <w:spacing w:afterLines="20" w:after="72"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發展遲緩</w:t>
            </w:r>
          </w:p>
          <w:p w14:paraId="49D82ADF" w14:textId="20280C99" w:rsidR="00EA52FD" w:rsidRPr="00EF373E" w:rsidRDefault="00EA52FD" w:rsidP="00007F31">
            <w:pPr>
              <w:snapToGrid w:val="0"/>
              <w:spacing w:afterLines="20" w:after="72" w:line="240" w:lineRule="atLeast"/>
              <w:ind w:left="0" w:firstLine="0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其他障礙或其他特殊情形</w:t>
            </w:r>
            <w:r w:rsidRPr="00EF373E">
              <w:rPr>
                <w:rFonts w:eastAsia="標楷體"/>
                <w:sz w:val="20"/>
                <w:szCs w:val="20"/>
              </w:rPr>
              <w:t>___</w:t>
            </w:r>
            <w:r w:rsidR="00007F31" w:rsidRPr="00EF373E">
              <w:rPr>
                <w:rFonts w:eastAsia="標楷體"/>
                <w:sz w:val="20"/>
                <w:szCs w:val="20"/>
              </w:rPr>
              <w:t>____________________________</w:t>
            </w:r>
            <w:r w:rsidRPr="00EF373E">
              <w:rPr>
                <w:rFonts w:eastAsia="標楷體"/>
                <w:sz w:val="20"/>
                <w:szCs w:val="20"/>
              </w:rPr>
              <w:t>_______________________</w:t>
            </w:r>
          </w:p>
        </w:tc>
      </w:tr>
      <w:tr w:rsidR="00EA52FD" w:rsidRPr="00EF373E" w14:paraId="42575B4D" w14:textId="77777777" w:rsidTr="00EA52FD">
        <w:trPr>
          <w:cantSplit/>
          <w:trHeight w:val="934"/>
        </w:trPr>
        <w:tc>
          <w:tcPr>
            <w:tcW w:w="582" w:type="dxa"/>
            <w:vMerge w:val="restart"/>
            <w:vAlign w:val="center"/>
          </w:tcPr>
          <w:p w14:paraId="3F2E5D9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申</w:t>
            </w:r>
          </w:p>
          <w:p w14:paraId="70CA65E4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請</w:t>
            </w:r>
          </w:p>
          <w:p w14:paraId="1FB3C076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服</w:t>
            </w:r>
          </w:p>
          <w:p w14:paraId="4DEB203F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務</w:t>
            </w:r>
          </w:p>
          <w:p w14:paraId="5040DF43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項</w:t>
            </w:r>
          </w:p>
          <w:p w14:paraId="63C1E70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541" w:type="dxa"/>
            <w:vAlign w:val="center"/>
          </w:tcPr>
          <w:p w14:paraId="20C8E1A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試題卷別</w:t>
            </w:r>
          </w:p>
        </w:tc>
        <w:tc>
          <w:tcPr>
            <w:tcW w:w="1796" w:type="dxa"/>
            <w:gridSpan w:val="9"/>
            <w:vAlign w:val="center"/>
          </w:tcPr>
          <w:p w14:paraId="5585323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普通試卷</w:t>
            </w:r>
          </w:p>
          <w:p w14:paraId="71E40F1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放大試卷</w:t>
            </w:r>
          </w:p>
        </w:tc>
        <w:tc>
          <w:tcPr>
            <w:tcW w:w="5896" w:type="dxa"/>
            <w:gridSpan w:val="12"/>
            <w:vAlign w:val="center"/>
          </w:tcPr>
          <w:p w14:paraId="5523DE83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點字試卷</w:t>
            </w:r>
          </w:p>
          <w:p w14:paraId="5C1C3CD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點字試卷電子檔</w:t>
            </w:r>
            <w:r w:rsidRPr="00EF373E">
              <w:rPr>
                <w:rFonts w:eastAsia="標楷體"/>
                <w:b/>
                <w:bCs/>
                <w:sz w:val="20"/>
                <w:szCs w:val="20"/>
              </w:rPr>
              <w:t>（以</w:t>
            </w:r>
            <w:r w:rsidRPr="00EF373E">
              <w:rPr>
                <w:rFonts w:eastAsia="標楷體"/>
                <w:b/>
                <w:bCs/>
                <w:sz w:val="20"/>
                <w:szCs w:val="20"/>
              </w:rPr>
              <w:t>*.brl</w:t>
            </w:r>
            <w:r w:rsidRPr="00EF373E">
              <w:rPr>
                <w:rFonts w:eastAsia="標楷體"/>
                <w:b/>
                <w:bCs/>
                <w:sz w:val="20"/>
                <w:szCs w:val="20"/>
              </w:rPr>
              <w:t>格式輸出之純文字）</w:t>
            </w:r>
            <w:r w:rsidRPr="00EF373E">
              <w:rPr>
                <w:rFonts w:eastAsia="標楷體"/>
                <w:sz w:val="20"/>
                <w:szCs w:val="20"/>
              </w:rPr>
              <w:t>（註</w:t>
            </w:r>
            <w:r w:rsidRPr="00EF373E">
              <w:rPr>
                <w:rFonts w:eastAsia="標楷體"/>
                <w:sz w:val="20"/>
                <w:szCs w:val="20"/>
              </w:rPr>
              <w:t>1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A52FD" w:rsidRPr="00EF373E" w14:paraId="5D24B09A" w14:textId="77777777" w:rsidTr="00EA52FD">
        <w:trPr>
          <w:cantSplit/>
          <w:trHeight w:val="2712"/>
        </w:trPr>
        <w:tc>
          <w:tcPr>
            <w:tcW w:w="582" w:type="dxa"/>
            <w:vMerge/>
            <w:vAlign w:val="center"/>
          </w:tcPr>
          <w:p w14:paraId="2C56663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099C7CF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試場</w:t>
            </w:r>
          </w:p>
        </w:tc>
        <w:tc>
          <w:tcPr>
            <w:tcW w:w="7692" w:type="dxa"/>
            <w:gridSpan w:val="21"/>
            <w:tcMar>
              <w:bottom w:w="28" w:type="dxa"/>
            </w:tcMar>
            <w:vAlign w:val="center"/>
          </w:tcPr>
          <w:p w14:paraId="5372C48E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延長作答時間</w:t>
            </w:r>
            <w:r w:rsidRPr="00EF373E">
              <w:rPr>
                <w:rFonts w:eastAsia="標楷體"/>
                <w:sz w:val="20"/>
                <w:szCs w:val="20"/>
              </w:rPr>
              <w:t>20</w:t>
            </w:r>
            <w:r w:rsidRPr="00EF373E">
              <w:rPr>
                <w:rFonts w:eastAsia="標楷體"/>
                <w:sz w:val="20"/>
                <w:szCs w:val="20"/>
              </w:rPr>
              <w:t>分鐘（休息時間相對減少）（註</w:t>
            </w:r>
            <w:r w:rsidRPr="00EF373E">
              <w:rPr>
                <w:rFonts w:eastAsia="標楷體"/>
                <w:sz w:val="20"/>
                <w:szCs w:val="20"/>
              </w:rPr>
              <w:t>2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74EB5798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提早</w:t>
            </w:r>
            <w:r w:rsidRPr="00EF373E">
              <w:rPr>
                <w:rFonts w:eastAsia="標楷體"/>
                <w:sz w:val="20"/>
                <w:szCs w:val="20"/>
              </w:rPr>
              <w:t>5</w:t>
            </w:r>
            <w:r w:rsidRPr="00EF373E">
              <w:rPr>
                <w:rFonts w:eastAsia="標楷體"/>
                <w:sz w:val="20"/>
                <w:szCs w:val="20"/>
              </w:rPr>
              <w:t>分鐘入場</w:t>
            </w:r>
          </w:p>
          <w:p w14:paraId="038C6486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行動不便或身體病弱者安排在一樓或設有電梯之試場應試</w:t>
            </w:r>
          </w:p>
          <w:p w14:paraId="3BF9175C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情緒行為障礙者視情況安排特殊試場</w:t>
            </w:r>
          </w:p>
          <w:p w14:paraId="5E02047A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語音報讀（自行操作）（註</w:t>
            </w:r>
            <w:r w:rsidRPr="00EF373E">
              <w:rPr>
                <w:rFonts w:eastAsia="標楷體"/>
                <w:sz w:val="20"/>
                <w:szCs w:val="20"/>
              </w:rPr>
              <w:t>3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0E72B748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語音報讀（需監試委員協助操作，須提出證明）（註</w:t>
            </w:r>
            <w:r w:rsidRPr="00EF373E">
              <w:rPr>
                <w:rFonts w:eastAsia="標楷體"/>
                <w:sz w:val="20"/>
                <w:szCs w:val="20"/>
              </w:rPr>
              <w:t>3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61EDFB67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安排接近音源的座位</w:t>
            </w:r>
          </w:p>
          <w:p w14:paraId="01D28BBE" w14:textId="77777777" w:rsidR="00EA52FD" w:rsidRPr="00EF373E" w:rsidRDefault="00EA52FD" w:rsidP="00AE3791">
            <w:pPr>
              <w:snapToGrid w:val="0"/>
              <w:spacing w:line="240" w:lineRule="atLeast"/>
              <w:ind w:left="332" w:hangingChars="166" w:hanging="33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免參加英語（聽力）考試（限聽覺障礙考生申請）（註</w:t>
            </w:r>
            <w:r w:rsidRPr="00EF373E">
              <w:rPr>
                <w:rFonts w:eastAsia="標楷體"/>
                <w:sz w:val="20"/>
                <w:szCs w:val="20"/>
              </w:rPr>
              <w:t>4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0547AC07" w14:textId="77777777" w:rsidR="00EA52FD" w:rsidRPr="00EF373E" w:rsidRDefault="00EA52FD" w:rsidP="00AE3791">
            <w:pPr>
              <w:snapToGrid w:val="0"/>
              <w:spacing w:line="240" w:lineRule="atLeast"/>
              <w:ind w:left="332" w:hangingChars="166" w:hanging="33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喚醒服務（註</w:t>
            </w:r>
            <w:r w:rsidRPr="00EF373E">
              <w:rPr>
                <w:rFonts w:eastAsia="標楷體"/>
                <w:sz w:val="20"/>
                <w:szCs w:val="20"/>
              </w:rPr>
              <w:t>5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</w:p>
          <w:p w14:paraId="299F3E45" w14:textId="77777777" w:rsidR="00EA52FD" w:rsidRPr="00EF373E" w:rsidRDefault="00EA52FD" w:rsidP="00AE3791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其他</w:t>
            </w:r>
            <w:r w:rsidRPr="00EF373E">
              <w:rPr>
                <w:rFonts w:eastAsia="標楷體"/>
                <w:sz w:val="20"/>
                <w:szCs w:val="20"/>
              </w:rPr>
              <w:t>_____________________________________________________</w:t>
            </w:r>
            <w:r w:rsidRPr="00EF373E">
              <w:rPr>
                <w:rFonts w:eastAsia="標楷體"/>
                <w:sz w:val="20"/>
                <w:szCs w:val="20"/>
              </w:rPr>
              <w:t>（請說明）</w:t>
            </w:r>
          </w:p>
        </w:tc>
      </w:tr>
    </w:tbl>
    <w:p w14:paraId="2640B5A9" w14:textId="77777777" w:rsidR="00326E3F" w:rsidRPr="00EF373E" w:rsidRDefault="00326E3F" w:rsidP="007A489C">
      <w:pPr>
        <w:shd w:val="clear" w:color="auto" w:fill="FFFFFF"/>
        <w:snapToGrid w:val="0"/>
        <w:spacing w:line="240" w:lineRule="atLeast"/>
        <w:ind w:left="0" w:firstLine="0"/>
        <w:jc w:val="right"/>
        <w:rPr>
          <w:rFonts w:eastAsia="標楷體"/>
          <w:spacing w:val="-12"/>
        </w:rPr>
      </w:pPr>
      <w:r w:rsidRPr="00EF373E">
        <w:rPr>
          <w:rFonts w:eastAsia="標楷體"/>
          <w:spacing w:val="-12"/>
        </w:rPr>
        <w:br w:type="page"/>
      </w:r>
      <w:r w:rsidRPr="00EF373E">
        <w:rPr>
          <w:rFonts w:eastAsia="標楷體"/>
          <w:spacing w:val="-12"/>
        </w:rPr>
        <w:lastRenderedPageBreak/>
        <w:t>第</w:t>
      </w:r>
      <w:r w:rsidRPr="00EF373E">
        <w:rPr>
          <w:rFonts w:eastAsia="標楷體"/>
          <w:spacing w:val="-12"/>
        </w:rPr>
        <w:t>2</w:t>
      </w:r>
      <w:r w:rsidRPr="00EF373E">
        <w:rPr>
          <w:rFonts w:eastAsia="標楷體"/>
          <w:spacing w:val="-12"/>
        </w:rPr>
        <w:t>頁（共</w:t>
      </w:r>
      <w:r w:rsidRPr="00EF373E">
        <w:rPr>
          <w:rFonts w:eastAsia="標楷體"/>
          <w:spacing w:val="-12"/>
        </w:rPr>
        <w:t>2</w:t>
      </w:r>
      <w:r w:rsidRPr="00EF373E">
        <w:rPr>
          <w:rFonts w:eastAsia="標楷體"/>
          <w:spacing w:val="-12"/>
        </w:rPr>
        <w:t>頁）</w:t>
      </w:r>
    </w:p>
    <w:tbl>
      <w:tblPr>
        <w:tblW w:w="87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542"/>
        <w:gridCol w:w="55"/>
        <w:gridCol w:w="1836"/>
        <w:gridCol w:w="1623"/>
        <w:gridCol w:w="4164"/>
      </w:tblGrid>
      <w:tr w:rsidR="00326E3F" w:rsidRPr="00EF373E" w14:paraId="04979BBC" w14:textId="77777777">
        <w:trPr>
          <w:cantSplit/>
          <w:trHeight w:val="3160"/>
        </w:trPr>
        <w:tc>
          <w:tcPr>
            <w:tcW w:w="564" w:type="dxa"/>
            <w:vMerge w:val="restart"/>
            <w:vAlign w:val="center"/>
          </w:tcPr>
          <w:p w14:paraId="1B85CB8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14:paraId="76DE6158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輔具</w:t>
            </w:r>
          </w:p>
        </w:tc>
        <w:tc>
          <w:tcPr>
            <w:tcW w:w="7678" w:type="dxa"/>
            <w:gridSpan w:val="4"/>
            <w:vAlign w:val="center"/>
          </w:tcPr>
          <w:p w14:paraId="4C49629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擴視機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（是否自備？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是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否）</w:t>
            </w:r>
          </w:p>
          <w:p w14:paraId="3658B50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輪椅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（考生自備）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04262D95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放大鏡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（考生自備）</w:t>
            </w:r>
          </w:p>
          <w:p w14:paraId="47AF64A7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點字機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（是否自備？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是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否）</w:t>
            </w:r>
          </w:p>
          <w:p w14:paraId="2EB52500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人工電子耳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EF373E">
              <w:rPr>
                <w:rFonts w:eastAsia="標楷體"/>
                <w:sz w:val="20"/>
                <w:szCs w:val="20"/>
              </w:rPr>
              <w:t>（型號</w:t>
            </w:r>
            <w:r w:rsidRPr="00EF373E">
              <w:rPr>
                <w:rFonts w:eastAsia="標楷體"/>
                <w:sz w:val="20"/>
                <w:szCs w:val="20"/>
              </w:rPr>
              <w:t>____________</w:t>
            </w:r>
            <w:r w:rsidRPr="00EF373E">
              <w:rPr>
                <w:rFonts w:eastAsia="標楷體"/>
                <w:sz w:val="20"/>
                <w:szCs w:val="20"/>
              </w:rPr>
              <w:t>）（考生自備）</w:t>
            </w:r>
          </w:p>
          <w:p w14:paraId="76592BA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搭配</w:t>
            </w:r>
            <w:r w:rsidRPr="00EF373E">
              <w:rPr>
                <w:rFonts w:eastAsia="標楷體"/>
                <w:sz w:val="20"/>
                <w:szCs w:val="20"/>
              </w:rPr>
              <w:t>FM</w:t>
            </w:r>
            <w:r w:rsidRPr="00EF373E">
              <w:rPr>
                <w:rFonts w:eastAsia="標楷體"/>
                <w:sz w:val="20"/>
                <w:szCs w:val="20"/>
              </w:rPr>
              <w:t>調頻系統</w:t>
            </w:r>
          </w:p>
          <w:p w14:paraId="55ED2193" w14:textId="77777777" w:rsidR="00326E3F" w:rsidRPr="00EF373E" w:rsidRDefault="00326E3F" w:rsidP="001D26FE">
            <w:pPr>
              <w:snapToGrid w:val="0"/>
              <w:spacing w:line="240" w:lineRule="atLeast"/>
              <w:ind w:left="0" w:firstLineChars="150" w:firstLine="3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（發射器型號</w:t>
            </w:r>
            <w:r w:rsidRPr="00EF373E">
              <w:rPr>
                <w:rFonts w:eastAsia="標楷體"/>
                <w:sz w:val="20"/>
                <w:szCs w:val="20"/>
              </w:rPr>
              <w:t>____________</w:t>
            </w:r>
            <w:r w:rsidRPr="00EF373E">
              <w:rPr>
                <w:rFonts w:eastAsia="標楷體"/>
                <w:sz w:val="20"/>
                <w:szCs w:val="20"/>
              </w:rPr>
              <w:t>接收器型號</w:t>
            </w:r>
            <w:r w:rsidRPr="00EF373E">
              <w:rPr>
                <w:rFonts w:eastAsia="標楷體"/>
                <w:sz w:val="20"/>
                <w:szCs w:val="20"/>
              </w:rPr>
              <w:t>____________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t>（考生自備）</w:t>
            </w:r>
          </w:p>
          <w:p w14:paraId="052DF852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b/>
                <w:bCs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助聽器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t>（型號</w:t>
            </w:r>
            <w:r w:rsidRPr="00EF373E">
              <w:rPr>
                <w:rFonts w:eastAsia="標楷體"/>
                <w:sz w:val="20"/>
                <w:szCs w:val="20"/>
              </w:rPr>
              <w:t>____________</w:t>
            </w:r>
            <w:r w:rsidRPr="00EF373E">
              <w:rPr>
                <w:rFonts w:eastAsia="標楷體"/>
                <w:sz w:val="20"/>
                <w:szCs w:val="20"/>
              </w:rPr>
              <w:t>）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</w:t>
            </w:r>
            <w:r w:rsidRPr="00EF373E">
              <w:rPr>
                <w:rFonts w:eastAsia="標楷體"/>
                <w:sz w:val="20"/>
                <w:szCs w:val="20"/>
              </w:rPr>
              <w:t>（考生自備）</w:t>
            </w:r>
          </w:p>
          <w:p w14:paraId="4F9C1530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盲用算盤（不具計算功能，應附照片供審核）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</w:t>
            </w:r>
            <w:r w:rsidRPr="00EF373E">
              <w:rPr>
                <w:rFonts w:eastAsia="標楷體"/>
                <w:sz w:val="20"/>
                <w:szCs w:val="20"/>
              </w:rPr>
              <w:t>（考生自備）</w:t>
            </w:r>
          </w:p>
          <w:p w14:paraId="31E5C381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盲用電腦（作答用）及列表機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（一律由考場準備）</w:t>
            </w:r>
          </w:p>
          <w:p w14:paraId="568A095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一般電腦（作答用）及列表機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（一律由考場準備）</w:t>
            </w:r>
          </w:p>
          <w:p w14:paraId="089675B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語音報讀播放器</w:t>
            </w:r>
            <w:r w:rsidRPr="00EF373E">
              <w:rPr>
                <w:rFonts w:eastAsia="標楷體"/>
                <w:sz w:val="20"/>
                <w:szCs w:val="20"/>
              </w:rPr>
              <w:t xml:space="preserve">                                          </w:t>
            </w:r>
            <w:r w:rsidRPr="00EF373E">
              <w:rPr>
                <w:rFonts w:eastAsia="標楷體"/>
                <w:sz w:val="20"/>
                <w:szCs w:val="20"/>
              </w:rPr>
              <w:t>（一律由考場準備）</w:t>
            </w:r>
          </w:p>
          <w:p w14:paraId="0F2F2FD9" w14:textId="77777777" w:rsidR="00326E3F" w:rsidRPr="00EF373E" w:rsidRDefault="00326E3F" w:rsidP="001D26FE">
            <w:pPr>
              <w:snapToGrid w:val="0"/>
              <w:spacing w:line="240" w:lineRule="atLeast"/>
              <w:ind w:left="5600" w:hangingChars="2800" w:hanging="560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特殊桌椅（桌高</w:t>
            </w:r>
            <w:r w:rsidRPr="00EF373E">
              <w:rPr>
                <w:rFonts w:eastAsia="標楷體"/>
                <w:sz w:val="20"/>
                <w:szCs w:val="20"/>
              </w:rPr>
              <w:t>_____cm</w:t>
            </w:r>
            <w:r w:rsidRPr="00EF373E">
              <w:rPr>
                <w:rFonts w:eastAsia="標楷體"/>
                <w:sz w:val="20"/>
                <w:szCs w:val="20"/>
              </w:rPr>
              <w:t>以上，椅高</w:t>
            </w:r>
            <w:r w:rsidRPr="00EF373E">
              <w:rPr>
                <w:rFonts w:eastAsia="標楷體"/>
                <w:sz w:val="20"/>
                <w:szCs w:val="20"/>
              </w:rPr>
              <w:t>____cm</w:t>
            </w:r>
            <w:r w:rsidRPr="00EF373E">
              <w:rPr>
                <w:rFonts w:eastAsia="標楷體"/>
                <w:sz w:val="20"/>
                <w:szCs w:val="20"/>
              </w:rPr>
              <w:t>以上，桌面長寬</w:t>
            </w:r>
            <w:r w:rsidRPr="00EF373E">
              <w:rPr>
                <w:rFonts w:eastAsia="標楷體"/>
                <w:sz w:val="20"/>
                <w:szCs w:val="20"/>
              </w:rPr>
              <w:t>_____cm ×_____cm</w:t>
            </w:r>
            <w:r w:rsidRPr="00EF373E">
              <w:rPr>
                <w:rFonts w:eastAsia="標楷體"/>
                <w:sz w:val="20"/>
                <w:szCs w:val="20"/>
              </w:rPr>
              <w:t>以上）（原則上由考生自備）</w:t>
            </w:r>
          </w:p>
          <w:p w14:paraId="204B520E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其他</w:t>
            </w:r>
            <w:r w:rsidRPr="00EF373E">
              <w:rPr>
                <w:rFonts w:eastAsia="標楷體"/>
                <w:sz w:val="20"/>
                <w:szCs w:val="20"/>
              </w:rPr>
              <w:t>_____________________________________________________</w:t>
            </w:r>
            <w:r w:rsidRPr="00EF373E">
              <w:rPr>
                <w:rFonts w:eastAsia="標楷體"/>
                <w:sz w:val="20"/>
                <w:szCs w:val="20"/>
              </w:rPr>
              <w:t>（請說明）</w:t>
            </w:r>
          </w:p>
        </w:tc>
      </w:tr>
      <w:tr w:rsidR="00326E3F" w:rsidRPr="00EF373E" w14:paraId="7441D784" w14:textId="77777777">
        <w:trPr>
          <w:cantSplit/>
          <w:trHeight w:val="656"/>
        </w:trPr>
        <w:tc>
          <w:tcPr>
            <w:tcW w:w="564" w:type="dxa"/>
            <w:vMerge/>
            <w:vAlign w:val="center"/>
          </w:tcPr>
          <w:p w14:paraId="473E3B10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14:paraId="396C9E65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作答方式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</w:tcBorders>
            <w:vAlign w:val="center"/>
          </w:tcPr>
          <w:p w14:paraId="17054A68" w14:textId="77777777" w:rsidR="00326E3F" w:rsidRPr="00EF373E" w:rsidRDefault="00326E3F" w:rsidP="001D26FE">
            <w:pPr>
              <w:numPr>
                <w:ilvl w:val="0"/>
                <w:numId w:val="56"/>
              </w:numPr>
              <w:snapToGrid w:val="0"/>
              <w:spacing w:line="240" w:lineRule="atLeast"/>
              <w:ind w:left="511" w:hanging="511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國、英、數、社、自選擇題型：</w:t>
            </w:r>
          </w:p>
          <w:p w14:paraId="410436B9" w14:textId="77777777" w:rsidR="00326E3F" w:rsidRPr="00EF373E" w:rsidRDefault="00326E3F" w:rsidP="007A489C">
            <w:pPr>
              <w:snapToGrid w:val="0"/>
              <w:spacing w:line="240" w:lineRule="atLeast"/>
              <w:ind w:left="511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一般作答</w:t>
            </w:r>
          </w:p>
          <w:p w14:paraId="59B420DC" w14:textId="77777777" w:rsidR="00326E3F" w:rsidRPr="00EF373E" w:rsidRDefault="00326E3F" w:rsidP="007A489C">
            <w:pPr>
              <w:snapToGrid w:val="0"/>
              <w:spacing w:line="240" w:lineRule="atLeast"/>
              <w:ind w:left="511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代謄至答案卡（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盲用電腦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一般電腦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放大答案卡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題本畫記）</w:t>
            </w:r>
          </w:p>
          <w:p w14:paraId="6E5D86F7" w14:textId="77777777" w:rsidR="00326E3F" w:rsidRPr="00EF373E" w:rsidRDefault="00326E3F" w:rsidP="001D26FE">
            <w:pPr>
              <w:numPr>
                <w:ilvl w:val="0"/>
                <w:numId w:val="56"/>
              </w:numPr>
              <w:snapToGrid w:val="0"/>
              <w:spacing w:line="240" w:lineRule="atLeast"/>
              <w:ind w:left="511" w:hanging="511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數學科非選擇題型：</w:t>
            </w:r>
          </w:p>
          <w:p w14:paraId="150F92EA" w14:textId="77777777" w:rsidR="00326E3F" w:rsidRPr="00EF373E" w:rsidRDefault="00326E3F" w:rsidP="001D26FE">
            <w:pPr>
              <w:snapToGrid w:val="0"/>
              <w:spacing w:line="240" w:lineRule="atLeast"/>
              <w:ind w:left="0" w:firstLineChars="251" w:firstLine="50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一般作答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電腦打字代謄（須錄音存證，本選項考生須參加審查面談）</w:t>
            </w:r>
          </w:p>
          <w:p w14:paraId="1183E51D" w14:textId="77777777" w:rsidR="00326E3F" w:rsidRPr="00EF373E" w:rsidRDefault="00326E3F" w:rsidP="001D26FE">
            <w:pPr>
              <w:snapToGrid w:val="0"/>
              <w:spacing w:line="240" w:lineRule="atLeast"/>
              <w:ind w:left="0" w:firstLineChars="251" w:firstLine="50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盲用電腦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放大答案卷</w:t>
            </w:r>
          </w:p>
          <w:p w14:paraId="0BF955AA" w14:textId="77777777" w:rsidR="00326E3F" w:rsidRPr="00EF373E" w:rsidRDefault="00326E3F" w:rsidP="001D26FE">
            <w:pPr>
              <w:numPr>
                <w:ilvl w:val="0"/>
                <w:numId w:val="56"/>
              </w:numPr>
              <w:snapToGrid w:val="0"/>
              <w:spacing w:line="240" w:lineRule="atLeast"/>
              <w:ind w:left="511" w:hanging="511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寫作測驗：</w:t>
            </w:r>
          </w:p>
          <w:p w14:paraId="77582336" w14:textId="77777777" w:rsidR="00326E3F" w:rsidRPr="00EF373E" w:rsidRDefault="00326E3F" w:rsidP="001D26FE">
            <w:pPr>
              <w:snapToGrid w:val="0"/>
              <w:spacing w:line="240" w:lineRule="atLeast"/>
              <w:ind w:left="0" w:firstLineChars="251" w:firstLine="50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一般作答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電腦打字代謄（須錄音存證，本選項考生須參加審查面談）</w:t>
            </w:r>
          </w:p>
          <w:p w14:paraId="0B4BC143" w14:textId="77777777" w:rsidR="00326E3F" w:rsidRPr="00EF373E" w:rsidRDefault="00326E3F" w:rsidP="001D26FE">
            <w:pPr>
              <w:snapToGrid w:val="0"/>
              <w:spacing w:line="240" w:lineRule="atLeast"/>
              <w:ind w:left="0" w:firstLineChars="251" w:firstLine="502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盲用電腦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一般電腦</w:t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放大答案卷</w:t>
            </w:r>
          </w:p>
        </w:tc>
      </w:tr>
      <w:tr w:rsidR="00326E3F" w:rsidRPr="00EF373E" w14:paraId="3B182504" w14:textId="77777777">
        <w:trPr>
          <w:cantSplit/>
          <w:trHeight w:val="621"/>
        </w:trPr>
        <w:tc>
          <w:tcPr>
            <w:tcW w:w="564" w:type="dxa"/>
            <w:vAlign w:val="center"/>
          </w:tcPr>
          <w:p w14:paraId="1CF5DB4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繳驗</w:t>
            </w:r>
          </w:p>
          <w:p w14:paraId="1EEA74E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證件</w:t>
            </w:r>
          </w:p>
        </w:tc>
        <w:tc>
          <w:tcPr>
            <w:tcW w:w="8220" w:type="dxa"/>
            <w:gridSpan w:val="5"/>
            <w:vAlign w:val="center"/>
          </w:tcPr>
          <w:p w14:paraId="2394C081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身心障礙證明（手冊）或鑑輔會證明影本（證件及證明乃審查之重要依據，務請齊備）</w:t>
            </w:r>
          </w:p>
          <w:p w14:paraId="1CA9D9E0" w14:textId="77777777" w:rsidR="00326E3F" w:rsidRPr="00EF373E" w:rsidRDefault="00326E3F" w:rsidP="009F606B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  <w:r w:rsidRPr="00EF373E">
              <w:rPr>
                <w:rFonts w:eastAsia="標楷體"/>
                <w:sz w:val="20"/>
                <w:szCs w:val="20"/>
              </w:rPr>
              <w:t>其他特殊考生之相關醫療診斷證明正本</w:t>
            </w:r>
            <w:r w:rsidRPr="00EF373E">
              <w:rPr>
                <w:rFonts w:eastAsia="標楷體"/>
                <w:sz w:val="20"/>
                <w:szCs w:val="20"/>
              </w:rPr>
              <w:t xml:space="preserve">_________________________________________ </w:t>
            </w:r>
            <w:r w:rsidRPr="00EF373E">
              <w:rPr>
                <w:rFonts w:eastAsia="標楷體"/>
                <w:sz w:val="20"/>
                <w:szCs w:val="20"/>
              </w:rPr>
              <w:t>（請說明）</w:t>
            </w:r>
          </w:p>
        </w:tc>
      </w:tr>
      <w:tr w:rsidR="00326E3F" w:rsidRPr="00EF373E" w14:paraId="2A0437D5" w14:textId="77777777">
        <w:trPr>
          <w:cantSplit/>
          <w:trHeight w:val="858"/>
        </w:trPr>
        <w:tc>
          <w:tcPr>
            <w:tcW w:w="1161" w:type="dxa"/>
            <w:gridSpan w:val="3"/>
            <w:vAlign w:val="center"/>
          </w:tcPr>
          <w:p w14:paraId="2850DE99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考生簽章</w:t>
            </w:r>
          </w:p>
        </w:tc>
        <w:tc>
          <w:tcPr>
            <w:tcW w:w="1836" w:type="dxa"/>
            <w:vAlign w:val="center"/>
          </w:tcPr>
          <w:p w14:paraId="41786CB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43F0BB12" w14:textId="77777777" w:rsidR="00326E3F" w:rsidRPr="00EF373E" w:rsidRDefault="00326E3F" w:rsidP="00876295">
            <w:pPr>
              <w:snapToGrid w:val="0"/>
              <w:spacing w:line="240" w:lineRule="atLeast"/>
              <w:ind w:left="0" w:firstLine="0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導師、特教老師或輔導老師簽名（非應屆畢業生此欄無需簽名）</w:t>
            </w:r>
          </w:p>
        </w:tc>
        <w:tc>
          <w:tcPr>
            <w:tcW w:w="4164" w:type="dxa"/>
            <w:vMerge w:val="restart"/>
            <w:shd w:val="clear" w:color="auto" w:fill="FFFFFF"/>
            <w:vAlign w:val="center"/>
          </w:tcPr>
          <w:p w14:paraId="054579A9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  <w:p w14:paraId="5558ECE2" w14:textId="77777777" w:rsidR="00326E3F" w:rsidRPr="00EF373E" w:rsidRDefault="00326E3F" w:rsidP="00CC5584">
            <w:pPr>
              <w:rPr>
                <w:rFonts w:eastAsia="標楷體"/>
                <w:sz w:val="20"/>
                <w:szCs w:val="20"/>
              </w:rPr>
            </w:pPr>
          </w:p>
          <w:p w14:paraId="4F84858C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26E3F" w:rsidRPr="00EF373E" w14:paraId="3BCADC0D" w14:textId="77777777">
        <w:trPr>
          <w:cantSplit/>
          <w:trHeight w:val="842"/>
        </w:trPr>
        <w:tc>
          <w:tcPr>
            <w:tcW w:w="1161" w:type="dxa"/>
            <w:gridSpan w:val="3"/>
            <w:tcBorders>
              <w:bottom w:val="double" w:sz="4" w:space="0" w:color="000000"/>
            </w:tcBorders>
            <w:vAlign w:val="center"/>
          </w:tcPr>
          <w:p w14:paraId="7EDEB666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家長或</w:t>
            </w:r>
          </w:p>
          <w:p w14:paraId="410866F5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監護人簽名</w:t>
            </w:r>
          </w:p>
        </w:tc>
        <w:tc>
          <w:tcPr>
            <w:tcW w:w="1836" w:type="dxa"/>
            <w:tcBorders>
              <w:bottom w:val="double" w:sz="4" w:space="0" w:color="000000"/>
            </w:tcBorders>
            <w:vAlign w:val="center"/>
          </w:tcPr>
          <w:p w14:paraId="7A62A13D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double" w:sz="4" w:space="0" w:color="000000"/>
            </w:tcBorders>
            <w:vAlign w:val="center"/>
          </w:tcPr>
          <w:p w14:paraId="34D09201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bottom w:val="double" w:sz="4" w:space="0" w:color="000000"/>
            </w:tcBorders>
            <w:shd w:val="clear" w:color="auto" w:fill="FFFFFF"/>
            <w:vAlign w:val="center"/>
          </w:tcPr>
          <w:p w14:paraId="407DF91E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26E3F" w:rsidRPr="00EF373E" w14:paraId="65048CE2" w14:textId="77777777">
        <w:trPr>
          <w:cantSplit/>
          <w:trHeight w:val="692"/>
        </w:trPr>
        <w:tc>
          <w:tcPr>
            <w:tcW w:w="1161" w:type="dxa"/>
            <w:gridSpan w:val="3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7068A4A1" w14:textId="77777777" w:rsidR="00326E3F" w:rsidRPr="00EF373E" w:rsidRDefault="00326E3F" w:rsidP="00876295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>審查小組</w:t>
            </w:r>
          </w:p>
          <w:p w14:paraId="7980A062" w14:textId="77777777" w:rsidR="00326E3F" w:rsidRPr="00EF373E" w:rsidRDefault="00326E3F" w:rsidP="00876295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trike/>
                <w:color w:val="0070C0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t>承辦人簽名</w:t>
            </w:r>
          </w:p>
        </w:tc>
        <w:tc>
          <w:tcPr>
            <w:tcW w:w="1836" w:type="dxa"/>
            <w:tcBorders>
              <w:top w:val="double" w:sz="4" w:space="0" w:color="000000"/>
            </w:tcBorders>
            <w:vAlign w:val="center"/>
          </w:tcPr>
          <w:p w14:paraId="5695BF05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trike/>
                <w:color w:val="0070C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623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9CE008D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trike/>
                <w:color w:val="0070C0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t>審查小組說明</w:t>
            </w:r>
          </w:p>
        </w:tc>
        <w:tc>
          <w:tcPr>
            <w:tcW w:w="4164" w:type="dxa"/>
            <w:vMerge w:val="restar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F803F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0BBD7719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7E8EB57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43D5CAE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7BD63D8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trike/>
                <w:color w:val="0070C0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t>(</w:t>
            </w:r>
            <w:r w:rsidRPr="00EF373E">
              <w:rPr>
                <w:rFonts w:eastAsia="標楷體"/>
                <w:sz w:val="20"/>
                <w:szCs w:val="20"/>
              </w:rPr>
              <w:t>雙線框內考生不必填寫</w:t>
            </w:r>
            <w:r w:rsidRPr="00EF373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26E3F" w:rsidRPr="00EF373E" w14:paraId="10333C73" w14:textId="77777777">
        <w:trPr>
          <w:cantSplit/>
          <w:trHeight w:val="532"/>
        </w:trPr>
        <w:tc>
          <w:tcPr>
            <w:tcW w:w="1161" w:type="dxa"/>
            <w:gridSpan w:val="3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7A9DB6B4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color w:val="0070C0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t>審查小組認定結果</w:t>
            </w:r>
          </w:p>
        </w:tc>
        <w:tc>
          <w:tcPr>
            <w:tcW w:w="1836" w:type="dxa"/>
            <w:tcBorders>
              <w:bottom w:val="double" w:sz="4" w:space="0" w:color="000000"/>
            </w:tcBorders>
            <w:vAlign w:val="center"/>
          </w:tcPr>
          <w:p w14:paraId="0F771A38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color w:val="0070C0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通過</w:t>
            </w:r>
            <w:r w:rsidRPr="00EF373E">
              <w:rPr>
                <w:rFonts w:eastAsia="標楷體"/>
                <w:sz w:val="20"/>
                <w:szCs w:val="20"/>
              </w:rPr>
              <w:t xml:space="preserve">  </w:t>
            </w:r>
            <w:r w:rsidRPr="00EF373E">
              <w:rPr>
                <w:rFonts w:eastAsia="標楷體"/>
                <w:sz w:val="20"/>
                <w:szCs w:val="20"/>
              </w:rPr>
              <w:sym w:font="Webdings" w:char="F063"/>
            </w:r>
            <w:r w:rsidRPr="00EF373E">
              <w:rPr>
                <w:rFonts w:eastAsia="標楷體"/>
                <w:sz w:val="20"/>
                <w:szCs w:val="20"/>
              </w:rPr>
              <w:t>不通過</w:t>
            </w:r>
          </w:p>
        </w:tc>
        <w:tc>
          <w:tcPr>
            <w:tcW w:w="1623" w:type="dxa"/>
            <w:vMerge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67358F8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color w:val="0070C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164" w:type="dxa"/>
            <w:vMerge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0CCF852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color w:val="0070C0"/>
                <w:sz w:val="20"/>
                <w:szCs w:val="20"/>
                <w:shd w:val="pct15" w:color="auto" w:fill="FFFFFF"/>
              </w:rPr>
            </w:pPr>
          </w:p>
        </w:tc>
      </w:tr>
    </w:tbl>
    <w:p w14:paraId="18A2CC1D" w14:textId="77777777" w:rsidR="00326E3F" w:rsidRPr="00EF373E" w:rsidRDefault="00326E3F" w:rsidP="008B146F">
      <w:pPr>
        <w:snapToGrid w:val="0"/>
        <w:spacing w:line="240" w:lineRule="atLeast"/>
        <w:ind w:left="601" w:hangingChars="300" w:hanging="601"/>
        <w:rPr>
          <w:rFonts w:eastAsia="標楷體"/>
          <w:sz w:val="20"/>
          <w:szCs w:val="20"/>
        </w:rPr>
      </w:pPr>
      <w:r w:rsidRPr="00EF373E">
        <w:rPr>
          <w:rFonts w:eastAsia="標楷體"/>
          <w:b/>
          <w:bCs/>
          <w:sz w:val="20"/>
          <w:szCs w:val="20"/>
        </w:rPr>
        <w:t>註</w:t>
      </w:r>
      <w:r w:rsidRPr="00EF373E">
        <w:rPr>
          <w:rFonts w:eastAsia="標楷體"/>
          <w:b/>
          <w:bCs/>
          <w:sz w:val="20"/>
          <w:szCs w:val="20"/>
        </w:rPr>
        <w:t>1</w:t>
      </w:r>
      <w:r w:rsidRPr="00EF373E">
        <w:rPr>
          <w:rFonts w:eastAsia="標楷體"/>
          <w:b/>
          <w:bCs/>
          <w:sz w:val="20"/>
          <w:szCs w:val="20"/>
        </w:rPr>
        <w:t>：「點字試卷」和「點字試卷電子檔」均已修改或刪除不適合視覺障礙考生作答試題；而「語音報讀」試題與一般卷相同，因此選擇「點字試卷」或「點字試卷電子檔」考生，若另選使用「語音報讀」試場服務，會產生試題無法對應的情況，特此說明。</w:t>
      </w:r>
    </w:p>
    <w:p w14:paraId="387D4130" w14:textId="77777777" w:rsidR="00326E3F" w:rsidRPr="00EF373E" w:rsidRDefault="00326E3F" w:rsidP="008B146F">
      <w:pPr>
        <w:snapToGrid w:val="0"/>
        <w:spacing w:line="240" w:lineRule="atLeast"/>
        <w:ind w:left="545" w:hangingChars="272" w:hanging="545"/>
        <w:rPr>
          <w:rFonts w:eastAsia="標楷體"/>
          <w:b/>
          <w:bCs/>
          <w:sz w:val="20"/>
          <w:szCs w:val="20"/>
        </w:rPr>
      </w:pPr>
      <w:r w:rsidRPr="00EF373E">
        <w:rPr>
          <w:rFonts w:eastAsia="標楷體"/>
          <w:b/>
          <w:bCs/>
          <w:sz w:val="20"/>
          <w:szCs w:val="20"/>
        </w:rPr>
        <w:t>註</w:t>
      </w:r>
      <w:r w:rsidRPr="00EF373E">
        <w:rPr>
          <w:rFonts w:eastAsia="標楷體"/>
          <w:b/>
          <w:bCs/>
          <w:sz w:val="20"/>
          <w:szCs w:val="20"/>
        </w:rPr>
        <w:t>2</w:t>
      </w:r>
      <w:r w:rsidRPr="00EF373E">
        <w:rPr>
          <w:rFonts w:eastAsia="標楷體"/>
          <w:b/>
          <w:bCs/>
          <w:sz w:val="20"/>
          <w:szCs w:val="20"/>
        </w:rPr>
        <w:t>：試場服務申請「延長作答時間</w:t>
      </w:r>
      <w:r w:rsidRPr="00EF373E">
        <w:rPr>
          <w:rFonts w:eastAsia="標楷體"/>
          <w:b/>
          <w:bCs/>
          <w:sz w:val="20"/>
          <w:szCs w:val="20"/>
        </w:rPr>
        <w:t>20</w:t>
      </w:r>
      <w:r w:rsidRPr="00EF373E">
        <w:rPr>
          <w:rFonts w:eastAsia="標楷體"/>
          <w:b/>
          <w:bCs/>
          <w:sz w:val="20"/>
          <w:szCs w:val="20"/>
        </w:rPr>
        <w:t>分鐘」，或試題卷別申請「點字試卷」和「點字試卷電子檔」之考生，英語（聽力）每題作答時間均延長</w:t>
      </w:r>
      <w:r w:rsidRPr="00EF373E">
        <w:rPr>
          <w:rFonts w:eastAsia="標楷體"/>
          <w:b/>
          <w:bCs/>
          <w:sz w:val="20"/>
          <w:szCs w:val="20"/>
        </w:rPr>
        <w:t>1.5</w:t>
      </w:r>
      <w:r w:rsidRPr="00EF373E">
        <w:rPr>
          <w:rFonts w:eastAsia="標楷體"/>
          <w:b/>
          <w:bCs/>
          <w:sz w:val="20"/>
          <w:szCs w:val="20"/>
        </w:rPr>
        <w:t>倍。</w:t>
      </w:r>
    </w:p>
    <w:p w14:paraId="383AA14F" w14:textId="77777777" w:rsidR="00326E3F" w:rsidRPr="00EF373E" w:rsidRDefault="00326E3F" w:rsidP="009B3C07">
      <w:pPr>
        <w:snapToGrid w:val="0"/>
        <w:spacing w:line="240" w:lineRule="atLeast"/>
        <w:ind w:left="600" w:hangingChars="300" w:hanging="600"/>
        <w:rPr>
          <w:rFonts w:eastAsia="標楷體"/>
          <w:sz w:val="20"/>
          <w:szCs w:val="20"/>
        </w:rPr>
      </w:pPr>
      <w:r w:rsidRPr="00EF373E">
        <w:rPr>
          <w:rFonts w:eastAsia="標楷體"/>
          <w:sz w:val="20"/>
          <w:szCs w:val="20"/>
        </w:rPr>
        <w:t>註</w:t>
      </w:r>
      <w:r w:rsidRPr="00EF373E">
        <w:rPr>
          <w:rFonts w:eastAsia="標楷體"/>
          <w:sz w:val="20"/>
          <w:szCs w:val="20"/>
        </w:rPr>
        <w:t>3</w:t>
      </w:r>
      <w:r w:rsidRPr="00EF373E">
        <w:rPr>
          <w:rFonts w:eastAsia="標楷體"/>
          <w:sz w:val="20"/>
          <w:szCs w:val="20"/>
        </w:rPr>
        <w:t>：英語（聽力）不另提供語音報讀服務。英語（閱讀）與其他科目仍提供語音報讀服務；寫作測驗僅提供真人報讀。</w:t>
      </w:r>
    </w:p>
    <w:p w14:paraId="3C4B297E" w14:textId="49EC904C" w:rsidR="00326E3F" w:rsidRPr="00EF373E" w:rsidRDefault="00326E3F" w:rsidP="009B3C07">
      <w:pPr>
        <w:snapToGrid w:val="0"/>
        <w:spacing w:line="240" w:lineRule="atLeast"/>
        <w:ind w:left="544" w:hangingChars="272" w:hanging="544"/>
        <w:rPr>
          <w:rFonts w:eastAsia="標楷體"/>
          <w:sz w:val="20"/>
          <w:szCs w:val="20"/>
        </w:rPr>
      </w:pPr>
      <w:r w:rsidRPr="00EF373E">
        <w:rPr>
          <w:rFonts w:eastAsia="標楷體"/>
          <w:sz w:val="20"/>
          <w:szCs w:val="20"/>
        </w:rPr>
        <w:t>註</w:t>
      </w:r>
      <w:r w:rsidRPr="00EF373E">
        <w:rPr>
          <w:rFonts w:eastAsia="標楷體"/>
          <w:sz w:val="20"/>
          <w:szCs w:val="20"/>
        </w:rPr>
        <w:t>4</w:t>
      </w:r>
      <w:r w:rsidRPr="00EF373E">
        <w:rPr>
          <w:rFonts w:eastAsia="標楷體"/>
          <w:sz w:val="20"/>
          <w:szCs w:val="20"/>
        </w:rPr>
        <w:t>：申請免參加英語（聽力）考試之聽覺障礙考生，無論聽障等級，均須填寫「</w:t>
      </w:r>
      <w:r w:rsidR="00A76281" w:rsidRPr="00EF373E">
        <w:rPr>
          <w:rFonts w:eastAsia="標楷體"/>
          <w:sz w:val="20"/>
          <w:szCs w:val="20"/>
        </w:rPr>
        <w:t>臺北</w:t>
      </w:r>
      <w:r w:rsidRPr="00EF373E">
        <w:rPr>
          <w:rFonts w:eastAsia="標楷體"/>
          <w:sz w:val="20"/>
          <w:szCs w:val="20"/>
        </w:rPr>
        <w:t>考區</w:t>
      </w:r>
      <w:r w:rsidRPr="00EF373E">
        <w:rPr>
          <w:rFonts w:eastAsia="標楷體"/>
          <w:sz w:val="20"/>
          <w:szCs w:val="20"/>
        </w:rPr>
        <w:t>105</w:t>
      </w:r>
      <w:r w:rsidRPr="00EF373E">
        <w:rPr>
          <w:rFonts w:eastAsia="標楷體"/>
          <w:sz w:val="20"/>
          <w:szCs w:val="20"/>
        </w:rPr>
        <w:t>年國中教育會考身心障礙及重大傷病考生應考服務申請表」，經</w:t>
      </w:r>
      <w:r w:rsidR="00A76281" w:rsidRPr="00EF373E">
        <w:rPr>
          <w:rFonts w:eastAsia="標楷體"/>
          <w:sz w:val="20"/>
          <w:szCs w:val="20"/>
        </w:rPr>
        <w:t>臺北</w:t>
      </w:r>
      <w:r w:rsidRPr="00EF373E">
        <w:rPr>
          <w:rFonts w:eastAsia="標楷體"/>
          <w:sz w:val="20"/>
          <w:szCs w:val="20"/>
        </w:rPr>
        <w:t>考區試務會召開應考服務申請審查會議確認通過後，該考生之英語（閱讀）的能力等級，即代表英語整體的能力等級。</w:t>
      </w:r>
    </w:p>
    <w:p w14:paraId="2A839FCA" w14:textId="77777777" w:rsidR="00326E3F" w:rsidRPr="00EF373E" w:rsidRDefault="00326E3F" w:rsidP="009B3C07">
      <w:pPr>
        <w:snapToGrid w:val="0"/>
        <w:spacing w:line="240" w:lineRule="atLeast"/>
        <w:ind w:left="600" w:hangingChars="300" w:hanging="600"/>
        <w:rPr>
          <w:rFonts w:eastAsia="標楷體"/>
          <w:sz w:val="20"/>
          <w:szCs w:val="20"/>
        </w:rPr>
      </w:pPr>
      <w:r w:rsidRPr="00EF373E">
        <w:rPr>
          <w:rFonts w:eastAsia="標楷體"/>
          <w:sz w:val="20"/>
          <w:szCs w:val="20"/>
        </w:rPr>
        <w:t>註</w:t>
      </w:r>
      <w:r w:rsidRPr="00EF373E">
        <w:rPr>
          <w:rFonts w:eastAsia="標楷體"/>
          <w:sz w:val="20"/>
          <w:szCs w:val="20"/>
        </w:rPr>
        <w:t>5</w:t>
      </w:r>
      <w:r w:rsidRPr="00EF373E">
        <w:rPr>
          <w:rFonts w:eastAsia="標楷體"/>
          <w:sz w:val="20"/>
          <w:szCs w:val="20"/>
        </w:rPr>
        <w:t>：</w:t>
      </w:r>
      <w:r w:rsidRPr="00EF373E">
        <w:rPr>
          <w:rFonts w:eastAsia="標楷體"/>
          <w:kern w:val="0"/>
          <w:sz w:val="20"/>
          <w:szCs w:val="20"/>
        </w:rPr>
        <w:t>「</w:t>
      </w:r>
      <w:r w:rsidRPr="00EF373E">
        <w:rPr>
          <w:rFonts w:eastAsia="標楷體"/>
          <w:sz w:val="20"/>
          <w:szCs w:val="20"/>
        </w:rPr>
        <w:t>喚醒服務」適用於嗜睡症或周期性嗜睡症，或因為服用藥物關係之考生。</w:t>
      </w:r>
    </w:p>
    <w:p w14:paraId="1695DA22" w14:textId="77777777" w:rsidR="00326E3F" w:rsidRPr="00EF373E" w:rsidRDefault="00326E3F" w:rsidP="009B3C07">
      <w:pPr>
        <w:snapToGrid w:val="0"/>
        <w:spacing w:line="240" w:lineRule="atLeast"/>
        <w:ind w:left="600" w:hangingChars="300" w:hanging="600"/>
        <w:rPr>
          <w:rFonts w:eastAsia="標楷體"/>
          <w:sz w:val="20"/>
          <w:szCs w:val="20"/>
        </w:rPr>
      </w:pPr>
      <w:r w:rsidRPr="00EF373E">
        <w:rPr>
          <w:rFonts w:eastAsia="標楷體"/>
          <w:sz w:val="20"/>
          <w:szCs w:val="20"/>
        </w:rPr>
        <w:t>註</w:t>
      </w:r>
      <w:r w:rsidRPr="00EF373E">
        <w:rPr>
          <w:rFonts w:eastAsia="標楷體"/>
          <w:sz w:val="20"/>
          <w:szCs w:val="20"/>
        </w:rPr>
        <w:t>6</w:t>
      </w:r>
      <w:r w:rsidRPr="00EF373E">
        <w:rPr>
          <w:rFonts w:eastAsia="標楷體"/>
          <w:sz w:val="20"/>
          <w:szCs w:val="20"/>
        </w:rPr>
        <w:t>：監試委員將依據考生障礙類別，提供必要的提醒服務。</w:t>
      </w:r>
    </w:p>
    <w:p w14:paraId="6E66619C" w14:textId="2A1DC130" w:rsidR="00326E3F" w:rsidRPr="00DB1DB9" w:rsidRDefault="00326E3F" w:rsidP="00D90648">
      <w:pPr>
        <w:snapToGrid w:val="0"/>
        <w:spacing w:line="240" w:lineRule="atLeast"/>
        <w:ind w:left="600" w:hangingChars="300" w:hanging="600"/>
        <w:rPr>
          <w:rFonts w:eastAsia="標楷體"/>
        </w:rPr>
      </w:pPr>
      <w:r w:rsidRPr="00EF373E">
        <w:rPr>
          <w:rFonts w:eastAsia="標楷體"/>
          <w:kern w:val="0"/>
          <w:sz w:val="20"/>
          <w:szCs w:val="20"/>
        </w:rPr>
        <w:t>註</w:t>
      </w:r>
      <w:r w:rsidRPr="00EF373E">
        <w:rPr>
          <w:rFonts w:eastAsia="標楷體"/>
          <w:kern w:val="0"/>
          <w:sz w:val="20"/>
          <w:szCs w:val="20"/>
        </w:rPr>
        <w:t>7</w:t>
      </w:r>
      <w:r w:rsidRPr="00EF373E">
        <w:rPr>
          <w:rFonts w:eastAsia="標楷體"/>
          <w:kern w:val="0"/>
          <w:sz w:val="20"/>
          <w:szCs w:val="20"/>
        </w:rPr>
        <w:t>：應考服務申請結果於審查後回覆。</w:t>
      </w:r>
    </w:p>
    <w:sectPr w:rsidR="00326E3F" w:rsidRPr="00DB1DB9" w:rsidSect="009F41C4">
      <w:headerReference w:type="first" r:id="rId9"/>
      <w:pgSz w:w="11906" w:h="16838"/>
      <w:pgMar w:top="1440" w:right="1418" w:bottom="1440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5170" w14:textId="77777777" w:rsidR="00655B5A" w:rsidRDefault="00655B5A" w:rsidP="00556F59">
      <w:pPr>
        <w:spacing w:before="120" w:after="120"/>
      </w:pPr>
      <w:r>
        <w:separator/>
      </w:r>
    </w:p>
  </w:endnote>
  <w:endnote w:type="continuationSeparator" w:id="0">
    <w:p w14:paraId="64819EB2" w14:textId="77777777" w:rsidR="00655B5A" w:rsidRDefault="00655B5A" w:rsidP="00556F5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5E49" w14:textId="77777777" w:rsidR="00655B5A" w:rsidRDefault="00655B5A" w:rsidP="00556F59">
      <w:pPr>
        <w:spacing w:before="120" w:after="120"/>
      </w:pPr>
      <w:r>
        <w:separator/>
      </w:r>
    </w:p>
  </w:footnote>
  <w:footnote w:type="continuationSeparator" w:id="0">
    <w:p w14:paraId="6CA532B9" w14:textId="77777777" w:rsidR="00655B5A" w:rsidRDefault="00655B5A" w:rsidP="00556F5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5B74C" w14:textId="38EC49D1" w:rsidR="00D90648" w:rsidRDefault="00B678CF">
    <w:pPr>
      <w:pStyle w:val="a8"/>
    </w:pPr>
    <w:r>
      <w:rPr>
        <w:rFonts w:hint="eastAsia"/>
      </w:rPr>
      <w:t>表</w:t>
    </w:r>
    <w:r>
      <w:rPr>
        <w:rFonts w:hint="eastAsia"/>
      </w:rPr>
      <w:t>4-1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0C"/>
    <w:multiLevelType w:val="hybridMultilevel"/>
    <w:tmpl w:val="E3A242E8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3A38CCC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41B1"/>
    <w:multiLevelType w:val="hybridMultilevel"/>
    <w:tmpl w:val="8D0204BE"/>
    <w:lvl w:ilvl="0" w:tplc="5D1EB526">
      <w:start w:val="1"/>
      <w:numFmt w:val="upperLetter"/>
      <w:lvlText w:val="%1."/>
      <w:lvlJc w:val="left"/>
      <w:pPr>
        <w:ind w:left="2160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04090FD7"/>
    <w:multiLevelType w:val="hybridMultilevel"/>
    <w:tmpl w:val="E8B4FA82"/>
    <w:lvl w:ilvl="0" w:tplc="930A62A2">
      <w:start w:val="1"/>
      <w:numFmt w:val="decimal"/>
      <w:lvlText w:val="（%1）"/>
      <w:lvlJc w:val="left"/>
      <w:pPr>
        <w:ind w:left="1876" w:hanging="720"/>
      </w:pPr>
      <w:rPr>
        <w:rFonts w:hAnsi="Times New Roman" w:hint="default"/>
      </w:rPr>
    </w:lvl>
    <w:lvl w:ilvl="1" w:tplc="DB3C1E82">
      <w:start w:val="1"/>
      <w:numFmt w:val="bullet"/>
      <w:lvlText w:val="□"/>
      <w:lvlJc w:val="left"/>
      <w:pPr>
        <w:tabs>
          <w:tab w:val="num" w:pos="1996"/>
        </w:tabs>
        <w:ind w:left="1996" w:hanging="360"/>
      </w:pPr>
      <w:rPr>
        <w:rFonts w:ascii="標楷體" w:eastAsia="標楷體" w:hAnsi="標楷體" w:hint="eastAsia"/>
        <w:color w:val="FF0000"/>
      </w:rPr>
    </w:lvl>
    <w:lvl w:ilvl="2" w:tplc="0409001B">
      <w:start w:val="1"/>
      <w:numFmt w:val="lowerRoman"/>
      <w:lvlText w:val="%3."/>
      <w:lvlJc w:val="right"/>
      <w:pPr>
        <w:ind w:left="2596" w:hanging="480"/>
      </w:pPr>
    </w:lvl>
    <w:lvl w:ilvl="3" w:tplc="0409000F">
      <w:start w:val="1"/>
      <w:numFmt w:val="decimal"/>
      <w:lvlText w:val="%4."/>
      <w:lvlJc w:val="left"/>
      <w:pPr>
        <w:ind w:left="3076" w:hanging="480"/>
      </w:pPr>
    </w:lvl>
    <w:lvl w:ilvl="4" w:tplc="04090019">
      <w:start w:val="1"/>
      <w:numFmt w:val="ideographTraditional"/>
      <w:lvlText w:val="%5、"/>
      <w:lvlJc w:val="left"/>
      <w:pPr>
        <w:ind w:left="3556" w:hanging="480"/>
      </w:pPr>
    </w:lvl>
    <w:lvl w:ilvl="5" w:tplc="0409001B">
      <w:start w:val="1"/>
      <w:numFmt w:val="lowerRoman"/>
      <w:lvlText w:val="%6."/>
      <w:lvlJc w:val="right"/>
      <w:pPr>
        <w:ind w:left="4036" w:hanging="480"/>
      </w:pPr>
    </w:lvl>
    <w:lvl w:ilvl="6" w:tplc="0409000F">
      <w:start w:val="1"/>
      <w:numFmt w:val="decimal"/>
      <w:lvlText w:val="%7."/>
      <w:lvlJc w:val="left"/>
      <w:pPr>
        <w:ind w:left="4516" w:hanging="480"/>
      </w:pPr>
    </w:lvl>
    <w:lvl w:ilvl="7" w:tplc="04090019">
      <w:start w:val="1"/>
      <w:numFmt w:val="ideographTraditional"/>
      <w:lvlText w:val="%8、"/>
      <w:lvlJc w:val="left"/>
      <w:pPr>
        <w:ind w:left="4996" w:hanging="480"/>
      </w:pPr>
    </w:lvl>
    <w:lvl w:ilvl="8" w:tplc="0409001B">
      <w:start w:val="1"/>
      <w:numFmt w:val="lowerRoman"/>
      <w:lvlText w:val="%9."/>
      <w:lvlJc w:val="right"/>
      <w:pPr>
        <w:ind w:left="5476" w:hanging="480"/>
      </w:pPr>
    </w:lvl>
  </w:abstractNum>
  <w:abstractNum w:abstractNumId="3">
    <w:nsid w:val="090410E5"/>
    <w:multiLevelType w:val="hybridMultilevel"/>
    <w:tmpl w:val="88025E2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47246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A457AD"/>
    <w:multiLevelType w:val="hybridMultilevel"/>
    <w:tmpl w:val="A28663F8"/>
    <w:lvl w:ilvl="0" w:tplc="BCB4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B43A14"/>
    <w:multiLevelType w:val="hybridMultilevel"/>
    <w:tmpl w:val="99A28928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6">
    <w:nsid w:val="13170BD8"/>
    <w:multiLevelType w:val="hybridMultilevel"/>
    <w:tmpl w:val="FDF2B824"/>
    <w:lvl w:ilvl="0" w:tplc="E7BA6DB0">
      <w:start w:val="6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A1DBC"/>
    <w:multiLevelType w:val="hybridMultilevel"/>
    <w:tmpl w:val="F3FE16DE"/>
    <w:lvl w:ilvl="0" w:tplc="21BCA0C6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8">
    <w:nsid w:val="19C3055D"/>
    <w:multiLevelType w:val="hybridMultilevel"/>
    <w:tmpl w:val="E6B41F4C"/>
    <w:lvl w:ilvl="0" w:tplc="68C84ACE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571E11"/>
    <w:multiLevelType w:val="hybridMultilevel"/>
    <w:tmpl w:val="BD62CC9C"/>
    <w:lvl w:ilvl="0" w:tplc="CB24D13C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C4C47D1"/>
    <w:multiLevelType w:val="hybridMultilevel"/>
    <w:tmpl w:val="CFF0EA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703331"/>
    <w:multiLevelType w:val="hybridMultilevel"/>
    <w:tmpl w:val="334078AA"/>
    <w:lvl w:ilvl="0" w:tplc="769802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E76C6B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14">
    <w:nsid w:val="222466F1"/>
    <w:multiLevelType w:val="hybridMultilevel"/>
    <w:tmpl w:val="793EE574"/>
    <w:lvl w:ilvl="0" w:tplc="A2DAFDA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5473F6"/>
    <w:multiLevelType w:val="hybridMultilevel"/>
    <w:tmpl w:val="77AEE77A"/>
    <w:lvl w:ilvl="0" w:tplc="DAE6361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7B3835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7">
    <w:nsid w:val="26193B21"/>
    <w:multiLevelType w:val="hybridMultilevel"/>
    <w:tmpl w:val="90963E70"/>
    <w:lvl w:ilvl="0" w:tplc="D2E41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F6D63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145992"/>
    <w:multiLevelType w:val="hybridMultilevel"/>
    <w:tmpl w:val="0C207FC6"/>
    <w:lvl w:ilvl="0" w:tplc="D1A6771E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F0434D"/>
    <w:multiLevelType w:val="singleLevel"/>
    <w:tmpl w:val="6054DAF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mic Sans MS" w:hint="eastAsia"/>
      </w:rPr>
    </w:lvl>
  </w:abstractNum>
  <w:abstractNum w:abstractNumId="20">
    <w:nsid w:val="29320D6F"/>
    <w:multiLevelType w:val="hybridMultilevel"/>
    <w:tmpl w:val="73226AF8"/>
    <w:lvl w:ilvl="0" w:tplc="4A7CF1F6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2C2C4691"/>
    <w:multiLevelType w:val="hybridMultilevel"/>
    <w:tmpl w:val="CDD2A19A"/>
    <w:lvl w:ilvl="0" w:tplc="F896325C">
      <w:start w:val="1"/>
      <w:numFmt w:val="decimal"/>
      <w:lvlText w:val="（%1）"/>
      <w:lvlJc w:val="left"/>
      <w:pPr>
        <w:ind w:left="2292" w:hanging="480"/>
      </w:pPr>
      <w:rPr>
        <w:rFonts w:ascii="Times New Roman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2772" w:hanging="480"/>
      </w:pPr>
    </w:lvl>
    <w:lvl w:ilvl="2" w:tplc="0409001B">
      <w:start w:val="1"/>
      <w:numFmt w:val="lowerRoman"/>
      <w:lvlText w:val="%3."/>
      <w:lvlJc w:val="right"/>
      <w:pPr>
        <w:ind w:left="3252" w:hanging="480"/>
      </w:pPr>
    </w:lvl>
    <w:lvl w:ilvl="3" w:tplc="0409000F">
      <w:start w:val="1"/>
      <w:numFmt w:val="decimal"/>
      <w:lvlText w:val="%4."/>
      <w:lvlJc w:val="left"/>
      <w:pPr>
        <w:ind w:left="3732" w:hanging="480"/>
      </w:pPr>
    </w:lvl>
    <w:lvl w:ilvl="4" w:tplc="04090019">
      <w:start w:val="1"/>
      <w:numFmt w:val="ideographTraditional"/>
      <w:lvlText w:val="%5、"/>
      <w:lvlJc w:val="left"/>
      <w:pPr>
        <w:ind w:left="4212" w:hanging="480"/>
      </w:pPr>
    </w:lvl>
    <w:lvl w:ilvl="5" w:tplc="0409001B">
      <w:start w:val="1"/>
      <w:numFmt w:val="lowerRoman"/>
      <w:lvlText w:val="%6."/>
      <w:lvlJc w:val="right"/>
      <w:pPr>
        <w:ind w:left="4692" w:hanging="480"/>
      </w:pPr>
    </w:lvl>
    <w:lvl w:ilvl="6" w:tplc="0409000F">
      <w:start w:val="1"/>
      <w:numFmt w:val="decimal"/>
      <w:lvlText w:val="%7."/>
      <w:lvlJc w:val="left"/>
      <w:pPr>
        <w:ind w:left="5172" w:hanging="480"/>
      </w:pPr>
    </w:lvl>
    <w:lvl w:ilvl="7" w:tplc="04090019">
      <w:start w:val="1"/>
      <w:numFmt w:val="ideographTraditional"/>
      <w:lvlText w:val="%8、"/>
      <w:lvlJc w:val="left"/>
      <w:pPr>
        <w:ind w:left="5652" w:hanging="480"/>
      </w:pPr>
    </w:lvl>
    <w:lvl w:ilvl="8" w:tplc="0409001B">
      <w:start w:val="1"/>
      <w:numFmt w:val="lowerRoman"/>
      <w:lvlText w:val="%9."/>
      <w:lvlJc w:val="right"/>
      <w:pPr>
        <w:ind w:left="6132" w:hanging="480"/>
      </w:pPr>
    </w:lvl>
  </w:abstractNum>
  <w:abstractNum w:abstractNumId="22">
    <w:nsid w:val="2C864C82"/>
    <w:multiLevelType w:val="hybridMultilevel"/>
    <w:tmpl w:val="1F94E1C6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85CC300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2CAC7087"/>
    <w:multiLevelType w:val="hybridMultilevel"/>
    <w:tmpl w:val="5E36B530"/>
    <w:lvl w:ilvl="0" w:tplc="D540B25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31332AB3"/>
    <w:multiLevelType w:val="hybridMultilevel"/>
    <w:tmpl w:val="B3846666"/>
    <w:lvl w:ilvl="0" w:tplc="258000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3F32B7"/>
    <w:multiLevelType w:val="hybridMultilevel"/>
    <w:tmpl w:val="8D2EA5C6"/>
    <w:lvl w:ilvl="0" w:tplc="E81040C0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3882B75"/>
    <w:multiLevelType w:val="hybridMultilevel"/>
    <w:tmpl w:val="9FDAE322"/>
    <w:lvl w:ilvl="0" w:tplc="9D58D2A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A8625B"/>
    <w:multiLevelType w:val="hybridMultilevel"/>
    <w:tmpl w:val="2DA0C14A"/>
    <w:lvl w:ilvl="0" w:tplc="04090015">
      <w:start w:val="1"/>
      <w:numFmt w:val="taiwaneseCountingThousand"/>
      <w:lvlText w:val="%1、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B0608E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29">
    <w:nsid w:val="36994337"/>
    <w:multiLevelType w:val="hybridMultilevel"/>
    <w:tmpl w:val="BB96FB5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8723AE0"/>
    <w:multiLevelType w:val="hybridMultilevel"/>
    <w:tmpl w:val="189C59D6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CBC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C8C6DF94">
      <w:start w:val="6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8B82A45"/>
    <w:multiLevelType w:val="hybridMultilevel"/>
    <w:tmpl w:val="CE96DA88"/>
    <w:lvl w:ilvl="0" w:tplc="21E8201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172A41"/>
    <w:multiLevelType w:val="hybridMultilevel"/>
    <w:tmpl w:val="92DCA1A2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24A5881"/>
    <w:multiLevelType w:val="hybridMultilevel"/>
    <w:tmpl w:val="F04E7C26"/>
    <w:lvl w:ilvl="0" w:tplc="7E88C6C4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259112C"/>
    <w:multiLevelType w:val="hybridMultilevel"/>
    <w:tmpl w:val="C31EF724"/>
    <w:lvl w:ilvl="0" w:tplc="CB24D13C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2F2040C"/>
    <w:multiLevelType w:val="hybridMultilevel"/>
    <w:tmpl w:val="2026A274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9AB73BE"/>
    <w:multiLevelType w:val="hybridMultilevel"/>
    <w:tmpl w:val="0D12E056"/>
    <w:lvl w:ilvl="0" w:tplc="6054DAF6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Comic Sans MS" w:hint="eastAsia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cs="Wingdings" w:hint="default"/>
      </w:rPr>
    </w:lvl>
  </w:abstractNum>
  <w:abstractNum w:abstractNumId="37">
    <w:nsid w:val="4A067F7C"/>
    <w:multiLevelType w:val="hybridMultilevel"/>
    <w:tmpl w:val="FAB814B6"/>
    <w:lvl w:ilvl="0" w:tplc="B9A0E3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A1E19C8"/>
    <w:multiLevelType w:val="hybridMultilevel"/>
    <w:tmpl w:val="7CAE8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64772C"/>
    <w:multiLevelType w:val="singleLevel"/>
    <w:tmpl w:val="615A184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sz w:val="24"/>
        <w:szCs w:val="24"/>
        <w:u w:val="none"/>
      </w:rPr>
    </w:lvl>
  </w:abstractNum>
  <w:abstractNum w:abstractNumId="40">
    <w:nsid w:val="4C72736F"/>
    <w:multiLevelType w:val="hybridMultilevel"/>
    <w:tmpl w:val="7E527ABA"/>
    <w:lvl w:ilvl="0" w:tplc="6B1EB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C7C065F"/>
    <w:multiLevelType w:val="hybridMultilevel"/>
    <w:tmpl w:val="5636AA72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C9B09DE"/>
    <w:multiLevelType w:val="hybridMultilevel"/>
    <w:tmpl w:val="8BC6BF02"/>
    <w:lvl w:ilvl="0" w:tplc="673278E6">
      <w:start w:val="9"/>
      <w:numFmt w:val="decimal"/>
      <w:suff w:val="space"/>
      <w:lvlText w:val="%1."/>
      <w:lvlJc w:val="left"/>
      <w:pPr>
        <w:ind w:left="960"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F953AD5"/>
    <w:multiLevelType w:val="hybridMultilevel"/>
    <w:tmpl w:val="8110DCC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4FA07603"/>
    <w:multiLevelType w:val="hybridMultilevel"/>
    <w:tmpl w:val="2C0C1D1A"/>
    <w:lvl w:ilvl="0" w:tplc="4DEEF3E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3006ABB"/>
    <w:multiLevelType w:val="hybridMultilevel"/>
    <w:tmpl w:val="A88C93E6"/>
    <w:lvl w:ilvl="0" w:tplc="E5D2652A">
      <w:start w:val="1"/>
      <w:numFmt w:val="taiwaneseCountingThousand"/>
      <w:lvlText w:val="%1、"/>
      <w:lvlJc w:val="left"/>
      <w:pPr>
        <w:tabs>
          <w:tab w:val="num" w:pos="454"/>
        </w:tabs>
        <w:ind w:left="681" w:hanging="681"/>
      </w:pPr>
      <w:rPr>
        <w:rFonts w:hint="default"/>
      </w:rPr>
    </w:lvl>
    <w:lvl w:ilvl="1" w:tplc="26F2766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0B8B30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華康仿宋體W4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3913C09"/>
    <w:multiLevelType w:val="hybridMultilevel"/>
    <w:tmpl w:val="4A866222"/>
    <w:lvl w:ilvl="0" w:tplc="CB24D1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34E8056">
      <w:start w:val="2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74A73CB"/>
    <w:multiLevelType w:val="hybridMultilevel"/>
    <w:tmpl w:val="17B26D4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abstractNum w:abstractNumId="48">
    <w:nsid w:val="57D67BF2"/>
    <w:multiLevelType w:val="hybridMultilevel"/>
    <w:tmpl w:val="C24A1C94"/>
    <w:lvl w:ilvl="0" w:tplc="E946DD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58D2A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85C0B6F"/>
    <w:multiLevelType w:val="hybridMultilevel"/>
    <w:tmpl w:val="945E7F8C"/>
    <w:lvl w:ilvl="0" w:tplc="B6FA36E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5009FE"/>
    <w:multiLevelType w:val="hybridMultilevel"/>
    <w:tmpl w:val="1584BCFC"/>
    <w:lvl w:ilvl="0" w:tplc="22B60D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E1C238E"/>
    <w:multiLevelType w:val="hybridMultilevel"/>
    <w:tmpl w:val="9412E1FA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FB31771"/>
    <w:multiLevelType w:val="hybridMultilevel"/>
    <w:tmpl w:val="93162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29060E4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6F72F49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0A6055E"/>
    <w:multiLevelType w:val="hybridMultilevel"/>
    <w:tmpl w:val="50ECF5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1960542"/>
    <w:multiLevelType w:val="hybridMultilevel"/>
    <w:tmpl w:val="CAE0AA26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2D54C62"/>
    <w:multiLevelType w:val="hybridMultilevel"/>
    <w:tmpl w:val="2BF82C00"/>
    <w:lvl w:ilvl="0" w:tplc="403A80E2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64B17C3"/>
    <w:multiLevelType w:val="hybridMultilevel"/>
    <w:tmpl w:val="AD54E294"/>
    <w:lvl w:ilvl="0" w:tplc="22B4DD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7D40720"/>
    <w:multiLevelType w:val="hybridMultilevel"/>
    <w:tmpl w:val="1512DB72"/>
    <w:lvl w:ilvl="0" w:tplc="1C042A1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9FF2A8B"/>
    <w:multiLevelType w:val="hybridMultilevel"/>
    <w:tmpl w:val="8A7AEE36"/>
    <w:lvl w:ilvl="0" w:tplc="61F0B9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B70692A"/>
    <w:multiLevelType w:val="hybridMultilevel"/>
    <w:tmpl w:val="FA285E72"/>
    <w:lvl w:ilvl="0" w:tplc="521694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C0667C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BF0354C"/>
    <w:multiLevelType w:val="multilevel"/>
    <w:tmpl w:val="64B8679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1">
    <w:nsid w:val="6C065E57"/>
    <w:multiLevelType w:val="hybridMultilevel"/>
    <w:tmpl w:val="F7C4BFBA"/>
    <w:lvl w:ilvl="0" w:tplc="C1D8FB7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DC06F2"/>
    <w:multiLevelType w:val="hybridMultilevel"/>
    <w:tmpl w:val="EAEE584E"/>
    <w:lvl w:ilvl="0" w:tplc="36305534">
      <w:start w:val="1"/>
      <w:numFmt w:val="upperLetter"/>
      <w:lvlText w:val="%1."/>
      <w:lvlJc w:val="left"/>
      <w:pPr>
        <w:ind w:left="1757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63">
    <w:nsid w:val="6D50706A"/>
    <w:multiLevelType w:val="hybridMultilevel"/>
    <w:tmpl w:val="BA02991C"/>
    <w:lvl w:ilvl="0" w:tplc="0B622A80">
      <w:start w:val="2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DF80CF3"/>
    <w:multiLevelType w:val="hybridMultilevel"/>
    <w:tmpl w:val="0E0C41FC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26E8FC18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5">
    <w:nsid w:val="6E260653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6">
    <w:nsid w:val="6F31699E"/>
    <w:multiLevelType w:val="hybridMultilevel"/>
    <w:tmpl w:val="45E01184"/>
    <w:lvl w:ilvl="0" w:tplc="A606A66A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67">
    <w:nsid w:val="71AA4E16"/>
    <w:multiLevelType w:val="hybridMultilevel"/>
    <w:tmpl w:val="F4308EA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38D30D7"/>
    <w:multiLevelType w:val="hybridMultilevel"/>
    <w:tmpl w:val="E6304008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876CB8B8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9">
    <w:nsid w:val="73915F33"/>
    <w:multiLevelType w:val="multilevel"/>
    <w:tmpl w:val="773C9CA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0">
    <w:nsid w:val="741221E4"/>
    <w:multiLevelType w:val="hybridMultilevel"/>
    <w:tmpl w:val="D7CA1022"/>
    <w:lvl w:ilvl="0" w:tplc="9B72DA1C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132E0D"/>
    <w:multiLevelType w:val="hybridMultilevel"/>
    <w:tmpl w:val="CFDCACC8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78D8429D"/>
    <w:multiLevelType w:val="hybridMultilevel"/>
    <w:tmpl w:val="72F80BDE"/>
    <w:lvl w:ilvl="0" w:tplc="68004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8EB1DB7"/>
    <w:multiLevelType w:val="multilevel"/>
    <w:tmpl w:val="E31070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4">
    <w:nsid w:val="79F164AE"/>
    <w:multiLevelType w:val="hybridMultilevel"/>
    <w:tmpl w:val="4E103B3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5">
    <w:nsid w:val="7C6325F2"/>
    <w:multiLevelType w:val="hybridMultilevel"/>
    <w:tmpl w:val="C3D667D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1F2036"/>
    <w:multiLevelType w:val="hybridMultilevel"/>
    <w:tmpl w:val="F8D466FC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num w:numId="1">
    <w:abstractNumId w:val="73"/>
  </w:num>
  <w:num w:numId="2">
    <w:abstractNumId w:val="28"/>
  </w:num>
  <w:num w:numId="3">
    <w:abstractNumId w:val="53"/>
  </w:num>
  <w:num w:numId="4">
    <w:abstractNumId w:val="60"/>
  </w:num>
  <w:num w:numId="5">
    <w:abstractNumId w:val="20"/>
  </w:num>
  <w:num w:numId="6">
    <w:abstractNumId w:val="15"/>
  </w:num>
  <w:num w:numId="7">
    <w:abstractNumId w:val="69"/>
  </w:num>
  <w:num w:numId="8">
    <w:abstractNumId w:val="13"/>
  </w:num>
  <w:num w:numId="9">
    <w:abstractNumId w:val="66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17"/>
  </w:num>
  <w:num w:numId="15">
    <w:abstractNumId w:val="50"/>
  </w:num>
  <w:num w:numId="16">
    <w:abstractNumId w:val="56"/>
  </w:num>
  <w:num w:numId="17">
    <w:abstractNumId w:val="11"/>
  </w:num>
  <w:num w:numId="18">
    <w:abstractNumId w:val="46"/>
  </w:num>
  <w:num w:numId="19">
    <w:abstractNumId w:val="8"/>
  </w:num>
  <w:num w:numId="20">
    <w:abstractNumId w:val="35"/>
  </w:num>
  <w:num w:numId="21">
    <w:abstractNumId w:val="74"/>
  </w:num>
  <w:num w:numId="22">
    <w:abstractNumId w:val="22"/>
  </w:num>
  <w:num w:numId="23">
    <w:abstractNumId w:val="32"/>
  </w:num>
  <w:num w:numId="24">
    <w:abstractNumId w:val="67"/>
  </w:num>
  <w:num w:numId="25">
    <w:abstractNumId w:val="5"/>
  </w:num>
  <w:num w:numId="26">
    <w:abstractNumId w:val="76"/>
  </w:num>
  <w:num w:numId="27">
    <w:abstractNumId w:val="47"/>
  </w:num>
  <w:num w:numId="28">
    <w:abstractNumId w:val="51"/>
  </w:num>
  <w:num w:numId="29">
    <w:abstractNumId w:val="45"/>
  </w:num>
  <w:num w:numId="30">
    <w:abstractNumId w:val="71"/>
  </w:num>
  <w:num w:numId="31">
    <w:abstractNumId w:val="65"/>
  </w:num>
  <w:num w:numId="32">
    <w:abstractNumId w:val="16"/>
  </w:num>
  <w:num w:numId="33">
    <w:abstractNumId w:val="49"/>
  </w:num>
  <w:num w:numId="34">
    <w:abstractNumId w:val="70"/>
  </w:num>
  <w:num w:numId="35">
    <w:abstractNumId w:val="48"/>
  </w:num>
  <w:num w:numId="36">
    <w:abstractNumId w:val="61"/>
  </w:num>
  <w:num w:numId="37">
    <w:abstractNumId w:val="26"/>
  </w:num>
  <w:num w:numId="38">
    <w:abstractNumId w:val="63"/>
  </w:num>
  <w:num w:numId="39">
    <w:abstractNumId w:val="24"/>
  </w:num>
  <w:num w:numId="40">
    <w:abstractNumId w:val="55"/>
  </w:num>
  <w:num w:numId="41">
    <w:abstractNumId w:val="57"/>
  </w:num>
  <w:num w:numId="42">
    <w:abstractNumId w:val="21"/>
  </w:num>
  <w:num w:numId="43">
    <w:abstractNumId w:val="27"/>
  </w:num>
  <w:num w:numId="44">
    <w:abstractNumId w:val="68"/>
  </w:num>
  <w:num w:numId="45">
    <w:abstractNumId w:val="64"/>
  </w:num>
  <w:num w:numId="46">
    <w:abstractNumId w:val="25"/>
  </w:num>
  <w:num w:numId="47">
    <w:abstractNumId w:val="29"/>
  </w:num>
  <w:num w:numId="48">
    <w:abstractNumId w:val="75"/>
  </w:num>
  <w:num w:numId="49">
    <w:abstractNumId w:val="31"/>
  </w:num>
  <w:num w:numId="50">
    <w:abstractNumId w:val="44"/>
  </w:num>
  <w:num w:numId="51">
    <w:abstractNumId w:val="39"/>
  </w:num>
  <w:num w:numId="52">
    <w:abstractNumId w:val="19"/>
  </w:num>
  <w:num w:numId="53">
    <w:abstractNumId w:val="52"/>
  </w:num>
  <w:num w:numId="54">
    <w:abstractNumId w:val="72"/>
  </w:num>
  <w:num w:numId="55">
    <w:abstractNumId w:val="12"/>
  </w:num>
  <w:num w:numId="56">
    <w:abstractNumId w:val="2"/>
  </w:num>
  <w:num w:numId="57">
    <w:abstractNumId w:val="14"/>
  </w:num>
  <w:num w:numId="58">
    <w:abstractNumId w:val="30"/>
  </w:num>
  <w:num w:numId="59">
    <w:abstractNumId w:val="43"/>
  </w:num>
  <w:num w:numId="60">
    <w:abstractNumId w:val="33"/>
  </w:num>
  <w:num w:numId="61">
    <w:abstractNumId w:val="36"/>
  </w:num>
  <w:num w:numId="62">
    <w:abstractNumId w:val="38"/>
  </w:num>
  <w:num w:numId="63">
    <w:abstractNumId w:val="23"/>
  </w:num>
  <w:num w:numId="64">
    <w:abstractNumId w:val="1"/>
  </w:num>
  <w:num w:numId="65">
    <w:abstractNumId w:val="4"/>
  </w:num>
  <w:num w:numId="66">
    <w:abstractNumId w:val="37"/>
  </w:num>
  <w:num w:numId="67">
    <w:abstractNumId w:val="59"/>
  </w:num>
  <w:num w:numId="68">
    <w:abstractNumId w:val="3"/>
  </w:num>
  <w:num w:numId="69">
    <w:abstractNumId w:val="18"/>
  </w:num>
  <w:num w:numId="70">
    <w:abstractNumId w:val="0"/>
  </w:num>
  <w:num w:numId="71">
    <w:abstractNumId w:val="58"/>
  </w:num>
  <w:num w:numId="72">
    <w:abstractNumId w:val="54"/>
  </w:num>
  <w:num w:numId="73">
    <w:abstractNumId w:val="41"/>
  </w:num>
  <w:num w:numId="74">
    <w:abstractNumId w:val="40"/>
  </w:num>
  <w:num w:numId="75">
    <w:abstractNumId w:val="6"/>
  </w:num>
  <w:num w:numId="76">
    <w:abstractNumId w:val="62"/>
  </w:num>
  <w:num w:numId="77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hideSpellingErrors/>
  <w:hideGrammaticalErrors/>
  <w:defaultTabStop w:val="1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2"/>
    <w:rsid w:val="000029D4"/>
    <w:rsid w:val="000029EF"/>
    <w:rsid w:val="00002F15"/>
    <w:rsid w:val="00004FB6"/>
    <w:rsid w:val="00007822"/>
    <w:rsid w:val="00007F31"/>
    <w:rsid w:val="00011231"/>
    <w:rsid w:val="00011B6F"/>
    <w:rsid w:val="000120EF"/>
    <w:rsid w:val="00021A3B"/>
    <w:rsid w:val="000302DB"/>
    <w:rsid w:val="000306E5"/>
    <w:rsid w:val="000313C9"/>
    <w:rsid w:val="00034393"/>
    <w:rsid w:val="000375E7"/>
    <w:rsid w:val="000379FC"/>
    <w:rsid w:val="000442C8"/>
    <w:rsid w:val="0004617E"/>
    <w:rsid w:val="00046B8D"/>
    <w:rsid w:val="00051B58"/>
    <w:rsid w:val="00056944"/>
    <w:rsid w:val="00064AB0"/>
    <w:rsid w:val="00066A2F"/>
    <w:rsid w:val="00067907"/>
    <w:rsid w:val="00075046"/>
    <w:rsid w:val="00075122"/>
    <w:rsid w:val="00084047"/>
    <w:rsid w:val="00087765"/>
    <w:rsid w:val="000878A9"/>
    <w:rsid w:val="00092F36"/>
    <w:rsid w:val="0009742E"/>
    <w:rsid w:val="00097C14"/>
    <w:rsid w:val="000A3A6E"/>
    <w:rsid w:val="000A6FF4"/>
    <w:rsid w:val="000B7149"/>
    <w:rsid w:val="000C0209"/>
    <w:rsid w:val="000C1096"/>
    <w:rsid w:val="000C436E"/>
    <w:rsid w:val="000C7070"/>
    <w:rsid w:val="000D1B30"/>
    <w:rsid w:val="000D28AA"/>
    <w:rsid w:val="000D4375"/>
    <w:rsid w:val="000D4D41"/>
    <w:rsid w:val="000F27A2"/>
    <w:rsid w:val="0010751D"/>
    <w:rsid w:val="00113695"/>
    <w:rsid w:val="00114180"/>
    <w:rsid w:val="0011697D"/>
    <w:rsid w:val="00117F14"/>
    <w:rsid w:val="0012065C"/>
    <w:rsid w:val="00121988"/>
    <w:rsid w:val="00122A02"/>
    <w:rsid w:val="00123562"/>
    <w:rsid w:val="0012499F"/>
    <w:rsid w:val="00125133"/>
    <w:rsid w:val="00126C90"/>
    <w:rsid w:val="00127C51"/>
    <w:rsid w:val="00127FD2"/>
    <w:rsid w:val="0013568B"/>
    <w:rsid w:val="00143AF7"/>
    <w:rsid w:val="001445EF"/>
    <w:rsid w:val="00144ECD"/>
    <w:rsid w:val="001456B4"/>
    <w:rsid w:val="00147A5F"/>
    <w:rsid w:val="0015091C"/>
    <w:rsid w:val="0015201B"/>
    <w:rsid w:val="00155D94"/>
    <w:rsid w:val="00156105"/>
    <w:rsid w:val="0016054E"/>
    <w:rsid w:val="00163159"/>
    <w:rsid w:val="00164044"/>
    <w:rsid w:val="00165E90"/>
    <w:rsid w:val="00185C32"/>
    <w:rsid w:val="0019046A"/>
    <w:rsid w:val="00193D79"/>
    <w:rsid w:val="00195F25"/>
    <w:rsid w:val="001A0012"/>
    <w:rsid w:val="001A3030"/>
    <w:rsid w:val="001B14BD"/>
    <w:rsid w:val="001B1D7A"/>
    <w:rsid w:val="001B444D"/>
    <w:rsid w:val="001C0CF2"/>
    <w:rsid w:val="001D26FE"/>
    <w:rsid w:val="001D2840"/>
    <w:rsid w:val="001D342F"/>
    <w:rsid w:val="001E03F5"/>
    <w:rsid w:val="001E36BF"/>
    <w:rsid w:val="001E4C4D"/>
    <w:rsid w:val="001E7D16"/>
    <w:rsid w:val="001F2F03"/>
    <w:rsid w:val="001F3867"/>
    <w:rsid w:val="001F4241"/>
    <w:rsid w:val="00201824"/>
    <w:rsid w:val="00207226"/>
    <w:rsid w:val="00207356"/>
    <w:rsid w:val="002123EB"/>
    <w:rsid w:val="00222F58"/>
    <w:rsid w:val="00223681"/>
    <w:rsid w:val="00227AB0"/>
    <w:rsid w:val="0023073B"/>
    <w:rsid w:val="00235388"/>
    <w:rsid w:val="00237F77"/>
    <w:rsid w:val="0024178C"/>
    <w:rsid w:val="00241C2A"/>
    <w:rsid w:val="00243C92"/>
    <w:rsid w:val="00244150"/>
    <w:rsid w:val="00252273"/>
    <w:rsid w:val="00254E24"/>
    <w:rsid w:val="00254EFD"/>
    <w:rsid w:val="00255F5F"/>
    <w:rsid w:val="00260257"/>
    <w:rsid w:val="00264D31"/>
    <w:rsid w:val="002662D5"/>
    <w:rsid w:val="00266E5D"/>
    <w:rsid w:val="00273476"/>
    <w:rsid w:val="00273DE5"/>
    <w:rsid w:val="00274F32"/>
    <w:rsid w:val="00275557"/>
    <w:rsid w:val="00275F25"/>
    <w:rsid w:val="00276EC7"/>
    <w:rsid w:val="00277333"/>
    <w:rsid w:val="00277C1D"/>
    <w:rsid w:val="0028183D"/>
    <w:rsid w:val="002832B8"/>
    <w:rsid w:val="0028367E"/>
    <w:rsid w:val="0028454C"/>
    <w:rsid w:val="00285133"/>
    <w:rsid w:val="002859F5"/>
    <w:rsid w:val="002860AB"/>
    <w:rsid w:val="00290DAD"/>
    <w:rsid w:val="00297EDC"/>
    <w:rsid w:val="002A1DD0"/>
    <w:rsid w:val="002A2CF8"/>
    <w:rsid w:val="002A4159"/>
    <w:rsid w:val="002A4431"/>
    <w:rsid w:val="002A4D55"/>
    <w:rsid w:val="002A6A48"/>
    <w:rsid w:val="002B027D"/>
    <w:rsid w:val="002C013D"/>
    <w:rsid w:val="002C3EDB"/>
    <w:rsid w:val="002C5E41"/>
    <w:rsid w:val="002D0B5F"/>
    <w:rsid w:val="002D4942"/>
    <w:rsid w:val="002D565B"/>
    <w:rsid w:val="002E139A"/>
    <w:rsid w:val="002E18A4"/>
    <w:rsid w:val="002E26F0"/>
    <w:rsid w:val="002F5976"/>
    <w:rsid w:val="002F5C40"/>
    <w:rsid w:val="003018A4"/>
    <w:rsid w:val="00302345"/>
    <w:rsid w:val="00306B98"/>
    <w:rsid w:val="00307064"/>
    <w:rsid w:val="00307448"/>
    <w:rsid w:val="00307478"/>
    <w:rsid w:val="00307A10"/>
    <w:rsid w:val="00307EDC"/>
    <w:rsid w:val="003112AA"/>
    <w:rsid w:val="0031798A"/>
    <w:rsid w:val="00321746"/>
    <w:rsid w:val="00326635"/>
    <w:rsid w:val="003267A1"/>
    <w:rsid w:val="00326E3F"/>
    <w:rsid w:val="0033182D"/>
    <w:rsid w:val="003320AC"/>
    <w:rsid w:val="003373DC"/>
    <w:rsid w:val="00337C89"/>
    <w:rsid w:val="003401E7"/>
    <w:rsid w:val="00344D52"/>
    <w:rsid w:val="00347441"/>
    <w:rsid w:val="0035139A"/>
    <w:rsid w:val="00351FE9"/>
    <w:rsid w:val="00363BE0"/>
    <w:rsid w:val="00365251"/>
    <w:rsid w:val="00367969"/>
    <w:rsid w:val="00376B35"/>
    <w:rsid w:val="00380727"/>
    <w:rsid w:val="00380E7F"/>
    <w:rsid w:val="003929BE"/>
    <w:rsid w:val="003967DC"/>
    <w:rsid w:val="003A56E1"/>
    <w:rsid w:val="003A7170"/>
    <w:rsid w:val="003B1942"/>
    <w:rsid w:val="003B209B"/>
    <w:rsid w:val="003B35BF"/>
    <w:rsid w:val="003B537A"/>
    <w:rsid w:val="003B6C2A"/>
    <w:rsid w:val="003B746F"/>
    <w:rsid w:val="003B7F82"/>
    <w:rsid w:val="003C5F88"/>
    <w:rsid w:val="003D12F2"/>
    <w:rsid w:val="003D49A6"/>
    <w:rsid w:val="003D7243"/>
    <w:rsid w:val="003E165F"/>
    <w:rsid w:val="003E2269"/>
    <w:rsid w:val="003E2F63"/>
    <w:rsid w:val="003E5295"/>
    <w:rsid w:val="003F04AD"/>
    <w:rsid w:val="003F1704"/>
    <w:rsid w:val="003F5979"/>
    <w:rsid w:val="003F68A9"/>
    <w:rsid w:val="00400616"/>
    <w:rsid w:val="004010AD"/>
    <w:rsid w:val="004014DE"/>
    <w:rsid w:val="004022B1"/>
    <w:rsid w:val="00404E6F"/>
    <w:rsid w:val="004106D9"/>
    <w:rsid w:val="00410AFF"/>
    <w:rsid w:val="004136E0"/>
    <w:rsid w:val="004151DC"/>
    <w:rsid w:val="00417581"/>
    <w:rsid w:val="004275F7"/>
    <w:rsid w:val="00436ADB"/>
    <w:rsid w:val="0044185C"/>
    <w:rsid w:val="00446E9D"/>
    <w:rsid w:val="00447AD6"/>
    <w:rsid w:val="004500CE"/>
    <w:rsid w:val="004554A8"/>
    <w:rsid w:val="00457C24"/>
    <w:rsid w:val="00460ECD"/>
    <w:rsid w:val="00466BE1"/>
    <w:rsid w:val="0048180A"/>
    <w:rsid w:val="00496F22"/>
    <w:rsid w:val="004A098C"/>
    <w:rsid w:val="004A17F3"/>
    <w:rsid w:val="004A42C1"/>
    <w:rsid w:val="004A653F"/>
    <w:rsid w:val="004A67CA"/>
    <w:rsid w:val="004B1607"/>
    <w:rsid w:val="004B404D"/>
    <w:rsid w:val="004B4F5B"/>
    <w:rsid w:val="004B5288"/>
    <w:rsid w:val="004B760E"/>
    <w:rsid w:val="004B7973"/>
    <w:rsid w:val="004C40EE"/>
    <w:rsid w:val="004C56F2"/>
    <w:rsid w:val="004C6893"/>
    <w:rsid w:val="004C76E9"/>
    <w:rsid w:val="004D292B"/>
    <w:rsid w:val="004D380F"/>
    <w:rsid w:val="004D5227"/>
    <w:rsid w:val="004D587A"/>
    <w:rsid w:val="004D6527"/>
    <w:rsid w:val="004D7383"/>
    <w:rsid w:val="004E371B"/>
    <w:rsid w:val="004F21BC"/>
    <w:rsid w:val="004F78A4"/>
    <w:rsid w:val="00501374"/>
    <w:rsid w:val="005018F5"/>
    <w:rsid w:val="00501EC0"/>
    <w:rsid w:val="00503F3F"/>
    <w:rsid w:val="00505D7F"/>
    <w:rsid w:val="0051170A"/>
    <w:rsid w:val="00512D7D"/>
    <w:rsid w:val="00514AC3"/>
    <w:rsid w:val="00517D98"/>
    <w:rsid w:val="00520896"/>
    <w:rsid w:val="00520B7D"/>
    <w:rsid w:val="00521CB0"/>
    <w:rsid w:val="00525832"/>
    <w:rsid w:val="00530003"/>
    <w:rsid w:val="00530826"/>
    <w:rsid w:val="00531DBC"/>
    <w:rsid w:val="005328A0"/>
    <w:rsid w:val="00532A93"/>
    <w:rsid w:val="00540B8B"/>
    <w:rsid w:val="00545280"/>
    <w:rsid w:val="00545E5A"/>
    <w:rsid w:val="0055184F"/>
    <w:rsid w:val="00555C11"/>
    <w:rsid w:val="00556F59"/>
    <w:rsid w:val="00562288"/>
    <w:rsid w:val="00563716"/>
    <w:rsid w:val="00564923"/>
    <w:rsid w:val="00571C96"/>
    <w:rsid w:val="00572A47"/>
    <w:rsid w:val="00575A35"/>
    <w:rsid w:val="00581649"/>
    <w:rsid w:val="0058370B"/>
    <w:rsid w:val="005837F6"/>
    <w:rsid w:val="005860E6"/>
    <w:rsid w:val="00586403"/>
    <w:rsid w:val="00587B5A"/>
    <w:rsid w:val="00594AC0"/>
    <w:rsid w:val="00594EE8"/>
    <w:rsid w:val="0059528A"/>
    <w:rsid w:val="005A0E31"/>
    <w:rsid w:val="005A629C"/>
    <w:rsid w:val="005A7220"/>
    <w:rsid w:val="005B21D3"/>
    <w:rsid w:val="005B2EEE"/>
    <w:rsid w:val="005B32AE"/>
    <w:rsid w:val="005B5F94"/>
    <w:rsid w:val="005C444F"/>
    <w:rsid w:val="005C4B26"/>
    <w:rsid w:val="005C5ABD"/>
    <w:rsid w:val="005C6491"/>
    <w:rsid w:val="005D25DB"/>
    <w:rsid w:val="005D5B69"/>
    <w:rsid w:val="005E1C08"/>
    <w:rsid w:val="005E4679"/>
    <w:rsid w:val="005E4D3F"/>
    <w:rsid w:val="005E52BB"/>
    <w:rsid w:val="005F13D9"/>
    <w:rsid w:val="005F48BA"/>
    <w:rsid w:val="005F5D55"/>
    <w:rsid w:val="005F6305"/>
    <w:rsid w:val="005F6816"/>
    <w:rsid w:val="005F6DD1"/>
    <w:rsid w:val="00602BA6"/>
    <w:rsid w:val="0060792A"/>
    <w:rsid w:val="00607D42"/>
    <w:rsid w:val="006148B6"/>
    <w:rsid w:val="006165F9"/>
    <w:rsid w:val="0062558F"/>
    <w:rsid w:val="00631382"/>
    <w:rsid w:val="0063617B"/>
    <w:rsid w:val="00636253"/>
    <w:rsid w:val="00641B77"/>
    <w:rsid w:val="00652B63"/>
    <w:rsid w:val="00655B5A"/>
    <w:rsid w:val="00660DA4"/>
    <w:rsid w:val="00661A62"/>
    <w:rsid w:val="00662951"/>
    <w:rsid w:val="00665F11"/>
    <w:rsid w:val="00666C4A"/>
    <w:rsid w:val="00671418"/>
    <w:rsid w:val="006720D5"/>
    <w:rsid w:val="00684401"/>
    <w:rsid w:val="006976DE"/>
    <w:rsid w:val="006A1BB0"/>
    <w:rsid w:val="006A3916"/>
    <w:rsid w:val="006A6810"/>
    <w:rsid w:val="006B2ACB"/>
    <w:rsid w:val="006B55B9"/>
    <w:rsid w:val="006B5C68"/>
    <w:rsid w:val="006B6AE7"/>
    <w:rsid w:val="006B7451"/>
    <w:rsid w:val="006C2331"/>
    <w:rsid w:val="006C3061"/>
    <w:rsid w:val="006C52E0"/>
    <w:rsid w:val="006C685A"/>
    <w:rsid w:val="006E039F"/>
    <w:rsid w:val="006E2FAE"/>
    <w:rsid w:val="006E4EC2"/>
    <w:rsid w:val="006F18A4"/>
    <w:rsid w:val="007164A9"/>
    <w:rsid w:val="00720E3F"/>
    <w:rsid w:val="00722041"/>
    <w:rsid w:val="0072748B"/>
    <w:rsid w:val="00731B36"/>
    <w:rsid w:val="007328FD"/>
    <w:rsid w:val="00732B21"/>
    <w:rsid w:val="007355CE"/>
    <w:rsid w:val="00736EE2"/>
    <w:rsid w:val="0074095A"/>
    <w:rsid w:val="007412D5"/>
    <w:rsid w:val="00747AB5"/>
    <w:rsid w:val="007520EE"/>
    <w:rsid w:val="00752508"/>
    <w:rsid w:val="00753252"/>
    <w:rsid w:val="007532D5"/>
    <w:rsid w:val="007556EA"/>
    <w:rsid w:val="00755A91"/>
    <w:rsid w:val="00756047"/>
    <w:rsid w:val="007568ED"/>
    <w:rsid w:val="00756AEE"/>
    <w:rsid w:val="00763257"/>
    <w:rsid w:val="00763671"/>
    <w:rsid w:val="00766EF1"/>
    <w:rsid w:val="00772B3C"/>
    <w:rsid w:val="00772F7D"/>
    <w:rsid w:val="007801E0"/>
    <w:rsid w:val="00781985"/>
    <w:rsid w:val="0078209C"/>
    <w:rsid w:val="007846A9"/>
    <w:rsid w:val="00784ADB"/>
    <w:rsid w:val="00797548"/>
    <w:rsid w:val="00797E11"/>
    <w:rsid w:val="007A07F4"/>
    <w:rsid w:val="007A489C"/>
    <w:rsid w:val="007A7DFE"/>
    <w:rsid w:val="007B7623"/>
    <w:rsid w:val="007D2925"/>
    <w:rsid w:val="007D472A"/>
    <w:rsid w:val="007E3A33"/>
    <w:rsid w:val="007E5788"/>
    <w:rsid w:val="007E59A9"/>
    <w:rsid w:val="007E5EAB"/>
    <w:rsid w:val="007F2AC8"/>
    <w:rsid w:val="007F3A74"/>
    <w:rsid w:val="00800861"/>
    <w:rsid w:val="0080383E"/>
    <w:rsid w:val="00810A3F"/>
    <w:rsid w:val="00813D3B"/>
    <w:rsid w:val="00814BFC"/>
    <w:rsid w:val="0081709E"/>
    <w:rsid w:val="00817C94"/>
    <w:rsid w:val="00820751"/>
    <w:rsid w:val="008301E3"/>
    <w:rsid w:val="00830801"/>
    <w:rsid w:val="008330D5"/>
    <w:rsid w:val="00833FE6"/>
    <w:rsid w:val="008340A5"/>
    <w:rsid w:val="00834645"/>
    <w:rsid w:val="008357A1"/>
    <w:rsid w:val="008452AD"/>
    <w:rsid w:val="00847F5E"/>
    <w:rsid w:val="008528C1"/>
    <w:rsid w:val="00854B02"/>
    <w:rsid w:val="00855023"/>
    <w:rsid w:val="00857590"/>
    <w:rsid w:val="00861307"/>
    <w:rsid w:val="008719F2"/>
    <w:rsid w:val="00873122"/>
    <w:rsid w:val="00873255"/>
    <w:rsid w:val="00876295"/>
    <w:rsid w:val="00876923"/>
    <w:rsid w:val="00880389"/>
    <w:rsid w:val="00885667"/>
    <w:rsid w:val="00885724"/>
    <w:rsid w:val="00887068"/>
    <w:rsid w:val="008874CD"/>
    <w:rsid w:val="0089055E"/>
    <w:rsid w:val="00895963"/>
    <w:rsid w:val="008962A4"/>
    <w:rsid w:val="008A002D"/>
    <w:rsid w:val="008A1CD9"/>
    <w:rsid w:val="008A237A"/>
    <w:rsid w:val="008A2398"/>
    <w:rsid w:val="008A5062"/>
    <w:rsid w:val="008A6A27"/>
    <w:rsid w:val="008B146F"/>
    <w:rsid w:val="008B4F32"/>
    <w:rsid w:val="008B5BAD"/>
    <w:rsid w:val="008C2500"/>
    <w:rsid w:val="008C4A1D"/>
    <w:rsid w:val="008C6046"/>
    <w:rsid w:val="008D64A5"/>
    <w:rsid w:val="008D772E"/>
    <w:rsid w:val="008D7BB1"/>
    <w:rsid w:val="008E0C2E"/>
    <w:rsid w:val="008E29AF"/>
    <w:rsid w:val="008F3CF1"/>
    <w:rsid w:val="008F6286"/>
    <w:rsid w:val="008F7188"/>
    <w:rsid w:val="0090302B"/>
    <w:rsid w:val="009067AE"/>
    <w:rsid w:val="00907853"/>
    <w:rsid w:val="00907B13"/>
    <w:rsid w:val="00910E51"/>
    <w:rsid w:val="00917F8B"/>
    <w:rsid w:val="0093155C"/>
    <w:rsid w:val="009425CE"/>
    <w:rsid w:val="00943991"/>
    <w:rsid w:val="00945434"/>
    <w:rsid w:val="00945E10"/>
    <w:rsid w:val="00946E65"/>
    <w:rsid w:val="00951F9B"/>
    <w:rsid w:val="00953362"/>
    <w:rsid w:val="00954E13"/>
    <w:rsid w:val="00961C59"/>
    <w:rsid w:val="00961E75"/>
    <w:rsid w:val="009621D0"/>
    <w:rsid w:val="009627EB"/>
    <w:rsid w:val="00963BB7"/>
    <w:rsid w:val="00964E81"/>
    <w:rsid w:val="00973532"/>
    <w:rsid w:val="0097414C"/>
    <w:rsid w:val="0097675B"/>
    <w:rsid w:val="00981E36"/>
    <w:rsid w:val="00983312"/>
    <w:rsid w:val="00984268"/>
    <w:rsid w:val="00986F8A"/>
    <w:rsid w:val="0099065D"/>
    <w:rsid w:val="00992747"/>
    <w:rsid w:val="009A329C"/>
    <w:rsid w:val="009A3921"/>
    <w:rsid w:val="009B07F4"/>
    <w:rsid w:val="009B325C"/>
    <w:rsid w:val="009B3C07"/>
    <w:rsid w:val="009B4CCD"/>
    <w:rsid w:val="009B5748"/>
    <w:rsid w:val="009C1B96"/>
    <w:rsid w:val="009C59EA"/>
    <w:rsid w:val="009C7FD7"/>
    <w:rsid w:val="009D1BF2"/>
    <w:rsid w:val="009D44A4"/>
    <w:rsid w:val="009D70C4"/>
    <w:rsid w:val="009D7F4C"/>
    <w:rsid w:val="009E02D9"/>
    <w:rsid w:val="009E1888"/>
    <w:rsid w:val="009E3308"/>
    <w:rsid w:val="009F0304"/>
    <w:rsid w:val="009F10E4"/>
    <w:rsid w:val="009F41C4"/>
    <w:rsid w:val="009F606B"/>
    <w:rsid w:val="00A0320C"/>
    <w:rsid w:val="00A06BE1"/>
    <w:rsid w:val="00A12F08"/>
    <w:rsid w:val="00A1581E"/>
    <w:rsid w:val="00A21E95"/>
    <w:rsid w:val="00A27AEC"/>
    <w:rsid w:val="00A34BFC"/>
    <w:rsid w:val="00A35092"/>
    <w:rsid w:val="00A375EC"/>
    <w:rsid w:val="00A407D0"/>
    <w:rsid w:val="00A41D61"/>
    <w:rsid w:val="00A41E2A"/>
    <w:rsid w:val="00A42DFF"/>
    <w:rsid w:val="00A4358E"/>
    <w:rsid w:val="00A46DEB"/>
    <w:rsid w:val="00A478DD"/>
    <w:rsid w:val="00A600AA"/>
    <w:rsid w:val="00A61C2E"/>
    <w:rsid w:val="00A643F6"/>
    <w:rsid w:val="00A65960"/>
    <w:rsid w:val="00A73233"/>
    <w:rsid w:val="00A76281"/>
    <w:rsid w:val="00A80511"/>
    <w:rsid w:val="00A822A2"/>
    <w:rsid w:val="00A85ABA"/>
    <w:rsid w:val="00A91785"/>
    <w:rsid w:val="00A9235F"/>
    <w:rsid w:val="00A95776"/>
    <w:rsid w:val="00AA1041"/>
    <w:rsid w:val="00AA45E4"/>
    <w:rsid w:val="00AA63B8"/>
    <w:rsid w:val="00AB740E"/>
    <w:rsid w:val="00AB78F9"/>
    <w:rsid w:val="00AC3EED"/>
    <w:rsid w:val="00AC50EA"/>
    <w:rsid w:val="00AC7D27"/>
    <w:rsid w:val="00AD09E4"/>
    <w:rsid w:val="00AD5874"/>
    <w:rsid w:val="00AE0A62"/>
    <w:rsid w:val="00AE0D40"/>
    <w:rsid w:val="00AE14F3"/>
    <w:rsid w:val="00AE2A7B"/>
    <w:rsid w:val="00AE3791"/>
    <w:rsid w:val="00AE4F71"/>
    <w:rsid w:val="00AE5A24"/>
    <w:rsid w:val="00B07E35"/>
    <w:rsid w:val="00B07F5D"/>
    <w:rsid w:val="00B1790D"/>
    <w:rsid w:val="00B3163B"/>
    <w:rsid w:val="00B31E57"/>
    <w:rsid w:val="00B33AF4"/>
    <w:rsid w:val="00B37C98"/>
    <w:rsid w:val="00B46913"/>
    <w:rsid w:val="00B47771"/>
    <w:rsid w:val="00B63AF3"/>
    <w:rsid w:val="00B63BAE"/>
    <w:rsid w:val="00B678CF"/>
    <w:rsid w:val="00B70980"/>
    <w:rsid w:val="00B70A77"/>
    <w:rsid w:val="00B74A34"/>
    <w:rsid w:val="00B751C4"/>
    <w:rsid w:val="00B81806"/>
    <w:rsid w:val="00B82F62"/>
    <w:rsid w:val="00B83EDA"/>
    <w:rsid w:val="00B867F1"/>
    <w:rsid w:val="00B90343"/>
    <w:rsid w:val="00B90F46"/>
    <w:rsid w:val="00B9154E"/>
    <w:rsid w:val="00B928AA"/>
    <w:rsid w:val="00B938FE"/>
    <w:rsid w:val="00B94F7F"/>
    <w:rsid w:val="00B953BD"/>
    <w:rsid w:val="00B97B88"/>
    <w:rsid w:val="00BA49F2"/>
    <w:rsid w:val="00BA6C18"/>
    <w:rsid w:val="00BA7051"/>
    <w:rsid w:val="00BA7452"/>
    <w:rsid w:val="00BB4E91"/>
    <w:rsid w:val="00BC0306"/>
    <w:rsid w:val="00BC042B"/>
    <w:rsid w:val="00BC3A60"/>
    <w:rsid w:val="00BC481C"/>
    <w:rsid w:val="00BC52A0"/>
    <w:rsid w:val="00BC694D"/>
    <w:rsid w:val="00BC74CE"/>
    <w:rsid w:val="00BD5D3A"/>
    <w:rsid w:val="00BE2D47"/>
    <w:rsid w:val="00BE2E46"/>
    <w:rsid w:val="00BE36DE"/>
    <w:rsid w:val="00BE39B0"/>
    <w:rsid w:val="00BE67FB"/>
    <w:rsid w:val="00BE694C"/>
    <w:rsid w:val="00BF0340"/>
    <w:rsid w:val="00BF0F82"/>
    <w:rsid w:val="00BF0FC4"/>
    <w:rsid w:val="00BF1739"/>
    <w:rsid w:val="00BF4494"/>
    <w:rsid w:val="00BF574F"/>
    <w:rsid w:val="00BF58B3"/>
    <w:rsid w:val="00C01918"/>
    <w:rsid w:val="00C02FC8"/>
    <w:rsid w:val="00C035FE"/>
    <w:rsid w:val="00C103C3"/>
    <w:rsid w:val="00C1088F"/>
    <w:rsid w:val="00C13485"/>
    <w:rsid w:val="00C1405B"/>
    <w:rsid w:val="00C14A1D"/>
    <w:rsid w:val="00C15FE7"/>
    <w:rsid w:val="00C21D2F"/>
    <w:rsid w:val="00C22ECE"/>
    <w:rsid w:val="00C233D0"/>
    <w:rsid w:val="00C245E5"/>
    <w:rsid w:val="00C27D95"/>
    <w:rsid w:val="00C30C70"/>
    <w:rsid w:val="00C30FD5"/>
    <w:rsid w:val="00C3102F"/>
    <w:rsid w:val="00C3264E"/>
    <w:rsid w:val="00C36597"/>
    <w:rsid w:val="00C36E91"/>
    <w:rsid w:val="00C400D6"/>
    <w:rsid w:val="00C42677"/>
    <w:rsid w:val="00C44324"/>
    <w:rsid w:val="00C45E97"/>
    <w:rsid w:val="00C473B5"/>
    <w:rsid w:val="00C50A41"/>
    <w:rsid w:val="00C51752"/>
    <w:rsid w:val="00C52EB9"/>
    <w:rsid w:val="00C53120"/>
    <w:rsid w:val="00C53D3C"/>
    <w:rsid w:val="00C55434"/>
    <w:rsid w:val="00C57A2D"/>
    <w:rsid w:val="00C61358"/>
    <w:rsid w:val="00C75D8E"/>
    <w:rsid w:val="00C820F3"/>
    <w:rsid w:val="00C870EA"/>
    <w:rsid w:val="00C92684"/>
    <w:rsid w:val="00C92779"/>
    <w:rsid w:val="00C92798"/>
    <w:rsid w:val="00C9671F"/>
    <w:rsid w:val="00CA37EB"/>
    <w:rsid w:val="00CA6D39"/>
    <w:rsid w:val="00CB0ACC"/>
    <w:rsid w:val="00CB26BD"/>
    <w:rsid w:val="00CB2E0F"/>
    <w:rsid w:val="00CB4A23"/>
    <w:rsid w:val="00CC06AC"/>
    <w:rsid w:val="00CC5584"/>
    <w:rsid w:val="00CC71B3"/>
    <w:rsid w:val="00CD0EC6"/>
    <w:rsid w:val="00CD1747"/>
    <w:rsid w:val="00CD3255"/>
    <w:rsid w:val="00CF3D1A"/>
    <w:rsid w:val="00CF5A9B"/>
    <w:rsid w:val="00D01949"/>
    <w:rsid w:val="00D048DD"/>
    <w:rsid w:val="00D13FE2"/>
    <w:rsid w:val="00D14E39"/>
    <w:rsid w:val="00D16CAA"/>
    <w:rsid w:val="00D17228"/>
    <w:rsid w:val="00D20A70"/>
    <w:rsid w:val="00D26F1B"/>
    <w:rsid w:val="00D3103E"/>
    <w:rsid w:val="00D312D5"/>
    <w:rsid w:val="00D33881"/>
    <w:rsid w:val="00D41379"/>
    <w:rsid w:val="00D422AE"/>
    <w:rsid w:val="00D446D0"/>
    <w:rsid w:val="00D458F5"/>
    <w:rsid w:val="00D46397"/>
    <w:rsid w:val="00D47811"/>
    <w:rsid w:val="00D528EA"/>
    <w:rsid w:val="00D538B6"/>
    <w:rsid w:val="00D5538A"/>
    <w:rsid w:val="00D5784F"/>
    <w:rsid w:val="00D60B16"/>
    <w:rsid w:val="00D61DC3"/>
    <w:rsid w:val="00D6465A"/>
    <w:rsid w:val="00D64844"/>
    <w:rsid w:val="00D70398"/>
    <w:rsid w:val="00D70AFE"/>
    <w:rsid w:val="00D76FBD"/>
    <w:rsid w:val="00D81556"/>
    <w:rsid w:val="00D86B81"/>
    <w:rsid w:val="00D87CEF"/>
    <w:rsid w:val="00D90648"/>
    <w:rsid w:val="00D95087"/>
    <w:rsid w:val="00D950C7"/>
    <w:rsid w:val="00D9660F"/>
    <w:rsid w:val="00D97F55"/>
    <w:rsid w:val="00DA3FB3"/>
    <w:rsid w:val="00DA581B"/>
    <w:rsid w:val="00DB0B42"/>
    <w:rsid w:val="00DB1C0F"/>
    <w:rsid w:val="00DB1DB9"/>
    <w:rsid w:val="00DB4471"/>
    <w:rsid w:val="00DB5B64"/>
    <w:rsid w:val="00DC4498"/>
    <w:rsid w:val="00DC695E"/>
    <w:rsid w:val="00DC71AA"/>
    <w:rsid w:val="00DC746B"/>
    <w:rsid w:val="00DD081A"/>
    <w:rsid w:val="00DD2E67"/>
    <w:rsid w:val="00DD38D2"/>
    <w:rsid w:val="00DD5848"/>
    <w:rsid w:val="00DD7561"/>
    <w:rsid w:val="00DE41FF"/>
    <w:rsid w:val="00DF521B"/>
    <w:rsid w:val="00E004B2"/>
    <w:rsid w:val="00E06AF7"/>
    <w:rsid w:val="00E06CF9"/>
    <w:rsid w:val="00E15098"/>
    <w:rsid w:val="00E17714"/>
    <w:rsid w:val="00E20CFA"/>
    <w:rsid w:val="00E2634B"/>
    <w:rsid w:val="00E278A7"/>
    <w:rsid w:val="00E27BE0"/>
    <w:rsid w:val="00E3039B"/>
    <w:rsid w:val="00E30D5E"/>
    <w:rsid w:val="00E31506"/>
    <w:rsid w:val="00E35A2D"/>
    <w:rsid w:val="00E5488D"/>
    <w:rsid w:val="00E54F89"/>
    <w:rsid w:val="00E57281"/>
    <w:rsid w:val="00E57A37"/>
    <w:rsid w:val="00E63732"/>
    <w:rsid w:val="00E65CB1"/>
    <w:rsid w:val="00E7468F"/>
    <w:rsid w:val="00E76B64"/>
    <w:rsid w:val="00E77DCA"/>
    <w:rsid w:val="00E83D63"/>
    <w:rsid w:val="00E87A16"/>
    <w:rsid w:val="00E93BEE"/>
    <w:rsid w:val="00EA52FD"/>
    <w:rsid w:val="00EB0481"/>
    <w:rsid w:val="00EB422D"/>
    <w:rsid w:val="00EC1F6B"/>
    <w:rsid w:val="00EC59A0"/>
    <w:rsid w:val="00EC6715"/>
    <w:rsid w:val="00EC7CE2"/>
    <w:rsid w:val="00ED0C0C"/>
    <w:rsid w:val="00ED5878"/>
    <w:rsid w:val="00ED7323"/>
    <w:rsid w:val="00EE06F3"/>
    <w:rsid w:val="00EE1505"/>
    <w:rsid w:val="00EE338E"/>
    <w:rsid w:val="00EE3D08"/>
    <w:rsid w:val="00EE58FE"/>
    <w:rsid w:val="00EF275A"/>
    <w:rsid w:val="00EF373E"/>
    <w:rsid w:val="00EF3F0A"/>
    <w:rsid w:val="00EF696B"/>
    <w:rsid w:val="00EF774A"/>
    <w:rsid w:val="00EF78B7"/>
    <w:rsid w:val="00F06749"/>
    <w:rsid w:val="00F07588"/>
    <w:rsid w:val="00F1545A"/>
    <w:rsid w:val="00F204A6"/>
    <w:rsid w:val="00F22059"/>
    <w:rsid w:val="00F258C8"/>
    <w:rsid w:val="00F328CC"/>
    <w:rsid w:val="00F32D88"/>
    <w:rsid w:val="00F333FA"/>
    <w:rsid w:val="00F34773"/>
    <w:rsid w:val="00F34F28"/>
    <w:rsid w:val="00F3659F"/>
    <w:rsid w:val="00F41256"/>
    <w:rsid w:val="00F459C3"/>
    <w:rsid w:val="00F46665"/>
    <w:rsid w:val="00F5049D"/>
    <w:rsid w:val="00F544F9"/>
    <w:rsid w:val="00F54D8B"/>
    <w:rsid w:val="00F57E44"/>
    <w:rsid w:val="00F61FE1"/>
    <w:rsid w:val="00F62E21"/>
    <w:rsid w:val="00F63C65"/>
    <w:rsid w:val="00F65A35"/>
    <w:rsid w:val="00F8412E"/>
    <w:rsid w:val="00F84265"/>
    <w:rsid w:val="00F86504"/>
    <w:rsid w:val="00F86DA3"/>
    <w:rsid w:val="00F90C2C"/>
    <w:rsid w:val="00F966AD"/>
    <w:rsid w:val="00FA1D81"/>
    <w:rsid w:val="00FC5195"/>
    <w:rsid w:val="00FC573F"/>
    <w:rsid w:val="00FD064C"/>
    <w:rsid w:val="00FD1630"/>
    <w:rsid w:val="00FD3252"/>
    <w:rsid w:val="00FD3A25"/>
    <w:rsid w:val="00FD4397"/>
    <w:rsid w:val="00FD4BC4"/>
    <w:rsid w:val="00FD5D8E"/>
    <w:rsid w:val="00FD762E"/>
    <w:rsid w:val="00FE07F2"/>
    <w:rsid w:val="00FE628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F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7F2-0A6D-4888-81F4-3977024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TestComputer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5</cp:revision>
  <cp:lastPrinted>2015-12-14T01:08:00Z</cp:lastPrinted>
  <dcterms:created xsi:type="dcterms:W3CDTF">2016-01-21T03:08:00Z</dcterms:created>
  <dcterms:modified xsi:type="dcterms:W3CDTF">2016-02-02T05:50:00Z</dcterms:modified>
</cp:coreProperties>
</file>